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6D8EC" w14:textId="6F224096" w:rsidR="001B38CC" w:rsidRPr="006B284F" w:rsidRDefault="00BB07BE" w:rsidP="001B38CC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8CC" w:rsidRPr="006B284F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B3854FE" wp14:editId="7B2179F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1B38CC" w:rsidRPr="006B284F" w14:paraId="7EE96BF9" w14:textId="77777777" w:rsidTr="00084457">
        <w:trPr>
          <w:trHeight w:val="774"/>
        </w:trPr>
        <w:tc>
          <w:tcPr>
            <w:tcW w:w="9621" w:type="dxa"/>
            <w:hideMark/>
          </w:tcPr>
          <w:p w14:paraId="092CABAE" w14:textId="77777777" w:rsidR="001B38CC" w:rsidRPr="00ED2CE4" w:rsidRDefault="001B38CC" w:rsidP="001B38CC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11C2F2CD" w14:textId="77777777" w:rsidR="001B38CC" w:rsidRPr="006B284F" w:rsidRDefault="001B38CC" w:rsidP="001B38C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5BE036ED" w14:textId="77777777" w:rsidR="001B38CC" w:rsidRPr="006B284F" w:rsidRDefault="00ED2CE4" w:rsidP="001B38C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2CE4">
        <w:rPr>
          <w:rFonts w:ascii="Times New Roman" w:hAnsi="Times New Roman" w:cs="Times New Roman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504BC6" wp14:editId="7977C55D">
                <wp:simplePos x="0" y="0"/>
                <wp:positionH relativeFrom="column">
                  <wp:posOffset>130175</wp:posOffset>
                </wp:positionH>
                <wp:positionV relativeFrom="paragraph">
                  <wp:posOffset>28575</wp:posOffset>
                </wp:positionV>
                <wp:extent cx="5697855" cy="0"/>
                <wp:effectExtent l="0" t="1905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CD695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25pt,2.25pt" to="458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" strokeweight="1.59mm"/>
            </w:pict>
          </mc:Fallback>
        </mc:AlternateContent>
      </w:r>
    </w:p>
    <w:p w14:paraId="43A80B86" w14:textId="5E48313E" w:rsidR="001B38CC" w:rsidRPr="00292ADA" w:rsidRDefault="00630863" w:rsidP="001B38C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uk-UA"/>
        </w:rPr>
        <w:t>18 сесі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1B38CC"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1A32A953" w14:textId="77777777" w:rsidR="006A3A91" w:rsidRDefault="006A3A91" w:rsidP="006A3A91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FF9592" w14:textId="15D569AC" w:rsidR="001B38CC" w:rsidRDefault="006A3A91" w:rsidP="006A3A91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</w:t>
      </w:r>
      <w:r w:rsidR="006308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  <w:r w:rsidR="006308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</w:p>
    <w:p w14:paraId="2A63E344" w14:textId="77777777" w:rsidR="00630863" w:rsidRPr="006B284F" w:rsidRDefault="00630863" w:rsidP="001B38C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A19D176" w14:textId="1DD7C817" w:rsidR="001B38CC" w:rsidRPr="006B284F" w:rsidRDefault="001B38CC" w:rsidP="001B38C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Програми </w:t>
      </w:r>
      <w:r w:rsidR="004713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соціального захисту населення </w:t>
      </w:r>
      <w:r w:rsidR="008E55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Димерської селищної територіальної громади </w:t>
      </w:r>
      <w:r w:rsidR="004713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«Тепла оселя» </w:t>
      </w:r>
      <w:r w:rsidR="009D3EC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2022-202</w:t>
      </w:r>
      <w:r w:rsidR="00714B1F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9D3EC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  <w:r w:rsidR="00714B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B858A63" w14:textId="77777777" w:rsidR="001B38CC" w:rsidRPr="006B284F" w:rsidRDefault="001B38CC" w:rsidP="001B38CC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D1ACECE" w14:textId="7663B7B8" w:rsidR="00832385" w:rsidRPr="006B284F" w:rsidRDefault="00A07834" w:rsidP="00E817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05512522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 метою надання матеріальної допомоги окремим категоріям населення </w:t>
      </w:r>
      <w:r w:rsidR="001B25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фінансування робіт по розробці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проєктної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документації </w:t>
      </w:r>
      <w:r w:rsidR="000D74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встановлення альтернативних джерел опалення </w:t>
      </w:r>
      <w:r w:rsidR="003F1A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житла</w:t>
      </w:r>
      <w:r w:rsidR="00832385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,</w:t>
      </w:r>
      <w:r w:rsid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4E0633" w:rsidRPr="004E06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враховуючи рішення виконавчого комітету № 56 від 03.06.2022 року «Про схвалення проектів Програм Димерської селищної ради»,</w:t>
      </w:r>
      <w:r w:rsidR="004E0633" w:rsidRPr="004E0633">
        <w:rPr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913273">
        <w:rPr>
          <w:rFonts w:ascii="Times New Roman" w:hAnsi="Times New Roman" w:cs="Times New Roman"/>
          <w:sz w:val="28"/>
          <w:szCs w:val="28"/>
          <w:lang w:val="uk-UA"/>
        </w:rPr>
        <w:t xml:space="preserve"> ст.91 Бюджетного кодексу України,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 статтею 26, п.5 ст.60 Закону України «Про місцеве самоврядування в Україні», </w:t>
      </w:r>
      <w:r w:rsidR="00630863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рекомендацій постійної комісії з питань </w:t>
      </w:r>
      <w:r w:rsidR="00630863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6308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3A9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30863" w:rsidRPr="006B284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308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30863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.2022 року, 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  <w:bookmarkEnd w:id="0"/>
    </w:p>
    <w:p w14:paraId="1B992575" w14:textId="77777777" w:rsidR="003F1AA4" w:rsidRDefault="003F1AA4" w:rsidP="00E8179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7CA2AE" w14:textId="374396F2" w:rsidR="00E81791" w:rsidRDefault="006A3A91" w:rsidP="00E8179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1791" w:rsidRPr="006B284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377DA73" w14:textId="77777777" w:rsidR="00630863" w:rsidRPr="006B284F" w:rsidRDefault="00630863" w:rsidP="00E8179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79D1FE" w14:textId="2089CAD1" w:rsidR="001B38CC" w:rsidRPr="005230E9" w:rsidRDefault="001B38CC" w:rsidP="00F12C5A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Затвердити 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F12C5A" w:rsidRPr="006B284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578B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 Димерської селищної територіальної громади «Тепла оселя»</w:t>
      </w:r>
      <w:r w:rsidR="0097778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на 2022-202</w:t>
      </w:r>
      <w:r w:rsidR="008370B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7778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E81791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2C79BC84" w14:textId="234EA0FF" w:rsidR="006B284F" w:rsidRPr="006B284F" w:rsidRDefault="006B284F" w:rsidP="00F12C5A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Створити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комісію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</w:t>
      </w:r>
      <w:r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9777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одноразову </w:t>
      </w:r>
      <w:r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матеріальну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97778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977788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F851ED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F851ED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="0097778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43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97778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8C463F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97778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788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Додат</w:t>
      </w:r>
      <w:r w:rsidR="009777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</w:t>
      </w:r>
      <w:r w:rsidR="009132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</w:t>
      </w:r>
      <w:r w:rsidR="009777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5541D31E" w14:textId="11E9E8A3" w:rsidR="001B38CC" w:rsidRPr="005230E9" w:rsidRDefault="001B38CC" w:rsidP="00F12C5A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Затвердити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комісію</w:t>
      </w:r>
      <w:proofErr w:type="spellEnd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</w:t>
      </w:r>
      <w:r w:rsidR="00C05AB1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C05A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одноразову </w:t>
      </w:r>
      <w:r w:rsidR="00C05AB1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матеріальну </w:t>
      </w:r>
      <w:proofErr w:type="spellStart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C05AB1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C05AB1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C05AB1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F851ED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F851ED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="00C05AB1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5B7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C05AB1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8C463F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6B284F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(Додаток 3).</w:t>
      </w:r>
    </w:p>
    <w:p w14:paraId="594D0475" w14:textId="1F5F9EFA" w:rsidR="005E7201" w:rsidRDefault="005E7201" w:rsidP="00F12C5A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6B284F">
        <w:rPr>
          <w:iCs/>
          <w:sz w:val="28"/>
          <w:szCs w:val="28"/>
          <w:lang w:val="uk-UA"/>
        </w:rPr>
        <w:t xml:space="preserve">Контроль за виконанням </w:t>
      </w:r>
      <w:r w:rsidR="00630863">
        <w:rPr>
          <w:iCs/>
          <w:sz w:val="28"/>
          <w:szCs w:val="28"/>
          <w:lang w:val="uk-UA"/>
        </w:rPr>
        <w:t>цього</w:t>
      </w:r>
      <w:r w:rsidRPr="006B284F">
        <w:rPr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комісію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питань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</w:rPr>
        <w:t>комунальної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власності</w:t>
      </w:r>
      <w:proofErr w:type="spellEnd"/>
      <w:r w:rsidRPr="006B284F">
        <w:rPr>
          <w:sz w:val="28"/>
          <w:szCs w:val="28"/>
        </w:rPr>
        <w:t xml:space="preserve">, </w:t>
      </w:r>
      <w:proofErr w:type="spellStart"/>
      <w:r w:rsidRPr="006B284F">
        <w:rPr>
          <w:sz w:val="28"/>
          <w:szCs w:val="28"/>
        </w:rPr>
        <w:t>житлово-комунального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господарства</w:t>
      </w:r>
      <w:proofErr w:type="spellEnd"/>
      <w:r w:rsidRPr="006B284F">
        <w:rPr>
          <w:sz w:val="28"/>
          <w:szCs w:val="28"/>
        </w:rPr>
        <w:t xml:space="preserve">, </w:t>
      </w:r>
      <w:proofErr w:type="spellStart"/>
      <w:r w:rsidRPr="006B284F">
        <w:rPr>
          <w:sz w:val="28"/>
          <w:szCs w:val="28"/>
        </w:rPr>
        <w:t>енергозбереження</w:t>
      </w:r>
      <w:proofErr w:type="spellEnd"/>
      <w:r w:rsidRPr="006B284F">
        <w:rPr>
          <w:sz w:val="28"/>
          <w:szCs w:val="28"/>
        </w:rPr>
        <w:t xml:space="preserve"> та транспорту</w:t>
      </w:r>
      <w:r w:rsidR="000C6900">
        <w:rPr>
          <w:sz w:val="28"/>
          <w:szCs w:val="28"/>
          <w:lang w:val="uk-UA"/>
        </w:rPr>
        <w:t>.</w:t>
      </w:r>
    </w:p>
    <w:p w14:paraId="7AB0DF2E" w14:textId="77777777" w:rsidR="004934E9" w:rsidRPr="006B284F" w:rsidRDefault="004934E9" w:rsidP="004934E9">
      <w:pPr>
        <w:pStyle w:val="a3"/>
        <w:tabs>
          <w:tab w:val="left" w:pos="1134"/>
          <w:tab w:val="left" w:pos="1276"/>
        </w:tabs>
        <w:ind w:left="851"/>
        <w:jc w:val="both"/>
        <w:rPr>
          <w:sz w:val="28"/>
          <w:szCs w:val="28"/>
          <w:lang w:val="uk-UA"/>
        </w:rPr>
      </w:pPr>
    </w:p>
    <w:p w14:paraId="6E6EF061" w14:textId="0F237840" w:rsidR="005E7201" w:rsidRPr="006B284F" w:rsidRDefault="005E7201" w:rsidP="003F1AA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84F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</w:t>
      </w:r>
      <w:proofErr w:type="spellEnd"/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голова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6B284F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31089F11" w14:textId="5D3EAE67" w:rsidR="005E7201" w:rsidRDefault="005E7201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48B58866" w14:textId="773E88DE" w:rsidR="003F1AA4" w:rsidRDefault="003F1AA4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ABF3FDA" w14:textId="660153F4" w:rsidR="00630863" w:rsidRDefault="00630863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BFE9599" w14:textId="50BE063E" w:rsidR="00630863" w:rsidRDefault="00630863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91FD66A" w14:textId="77777777" w:rsidR="00630863" w:rsidRPr="006B284F" w:rsidRDefault="00630863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2CB2352" w14:textId="083F75C2" w:rsidR="005E7201" w:rsidRPr="006B284F" w:rsidRDefault="00630863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F12C5A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</w:t>
      </w:r>
      <w:r w:rsidR="005E720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мт Димер</w:t>
      </w:r>
    </w:p>
    <w:p w14:paraId="3616D9F4" w14:textId="489C69A9" w:rsidR="005E7201" w:rsidRPr="006B284F" w:rsidRDefault="003F1AA4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3086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20 </w:t>
      </w:r>
      <w:r w:rsidR="005E720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червня 2022 року</w:t>
      </w:r>
    </w:p>
    <w:p w14:paraId="25B44553" w14:textId="1CFD87A3" w:rsidR="005E7201" w:rsidRPr="006B284F" w:rsidRDefault="005E7201" w:rsidP="005E7201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3086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6A3A9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921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-18-VIІI</w:t>
      </w:r>
    </w:p>
    <w:p w14:paraId="02E15901" w14:textId="77777777" w:rsidR="00630863" w:rsidRDefault="005E7201" w:rsidP="00630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B77B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br w:type="page"/>
      </w:r>
      <w:r w:rsidR="0063086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lastRenderedPageBreak/>
        <w:t xml:space="preserve">                                                    </w:t>
      </w:r>
      <w:r w:rsidR="001B38CC" w:rsidRPr="004B77B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Додаток 1</w:t>
      </w:r>
      <w:bookmarkStart w:id="1" w:name="__DdeLink__23736_920109758"/>
      <w:bookmarkStart w:id="2" w:name="__DdeLink__24139_920109758"/>
      <w:bookmarkEnd w:id="1"/>
      <w:bookmarkEnd w:id="2"/>
    </w:p>
    <w:p w14:paraId="60C2D37E" w14:textId="78826F85" w:rsidR="00630863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</w:t>
      </w:r>
      <w:r w:rsidR="001B38C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до рішення </w:t>
      </w:r>
      <w:r w:rsidR="00F12C5A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Димерської селищної 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ради</w:t>
      </w:r>
    </w:p>
    <w:p w14:paraId="7BEC00D1" w14:textId="1A8E685C" w:rsidR="001B38CC" w:rsidRPr="00630863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                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>921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-18-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від</w:t>
      </w:r>
      <w:r w:rsidR="001B38C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4B77B9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20</w:t>
      </w:r>
      <w:r w:rsidR="0089208C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  <w:r w:rsidR="00F12C5A"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06.2022 року</w:t>
      </w:r>
    </w:p>
    <w:p w14:paraId="27E83DE6" w14:textId="77777777" w:rsidR="005E7201" w:rsidRPr="004B77B9" w:rsidRDefault="005E7201" w:rsidP="001B38CC">
      <w:pPr>
        <w:shd w:val="clear" w:color="auto" w:fill="FFFFFF"/>
        <w:spacing w:after="0" w:line="240" w:lineRule="auto"/>
        <w:ind w:left="5216"/>
        <w:jc w:val="both"/>
        <w:textAlignment w:val="baseline"/>
        <w:rPr>
          <w:rFonts w:ascii="Arial" w:eastAsia="Times New Roman" w:hAnsi="Arial" w:cs="Arial"/>
          <w:sz w:val="24"/>
          <w:szCs w:val="24"/>
          <w:lang w:val="uk-UA" w:eastAsia="ru-RU"/>
        </w:rPr>
      </w:pPr>
    </w:p>
    <w:p w14:paraId="139B70A8" w14:textId="77777777" w:rsidR="001B38CC" w:rsidRPr="00714B1F" w:rsidRDefault="001B38CC" w:rsidP="005E7201">
      <w:pPr>
        <w:shd w:val="clear" w:color="auto" w:fill="FFFFFF"/>
        <w:spacing w:after="0" w:line="240" w:lineRule="auto"/>
        <w:ind w:left="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4B1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ПРОГРАМА</w:t>
      </w:r>
    </w:p>
    <w:p w14:paraId="4EDD7163" w14:textId="212BB698" w:rsidR="00F12C5A" w:rsidRDefault="000D7432" w:rsidP="00F12C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соціального захисту населення Димерської селищної територіальної громади «Тепла оселя» на 2022-2025 роки</w:t>
      </w:r>
    </w:p>
    <w:p w14:paraId="2508BB8A" w14:textId="77777777" w:rsidR="000D7432" w:rsidRPr="00714B1F" w:rsidRDefault="000D7432" w:rsidP="00F12C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2053CD37" w14:textId="77777777" w:rsidR="001B38CC" w:rsidRPr="005230E9" w:rsidRDefault="001B38CC" w:rsidP="00F12C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ПАСПОРТ</w:t>
      </w:r>
    </w:p>
    <w:tbl>
      <w:tblPr>
        <w:tblpPr w:leftFromText="180" w:rightFromText="180" w:vertAnchor="text" w:tblpY="1"/>
        <w:tblOverlap w:val="never"/>
        <w:tblW w:w="9471" w:type="dxa"/>
        <w:tblBorders>
          <w:bottom w:val="single" w:sz="6" w:space="0" w:color="333333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3513"/>
        <w:gridCol w:w="5368"/>
      </w:tblGrid>
      <w:tr w:rsidR="006B284F" w:rsidRPr="006B284F" w14:paraId="320092B0" w14:textId="77777777" w:rsidTr="004C66C7">
        <w:trPr>
          <w:trHeight w:val="555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49F4802F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left="34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43E676AC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left="65" w:right="14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Ініціатор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розробки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7B637807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3" w:name="__UnoMark__849_2015107881"/>
            <w:bookmarkEnd w:id="3"/>
            <w:proofErr w:type="spellStart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Виконавчий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комітет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ED2C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uk-UA" w:eastAsia="ru-RU"/>
              </w:rPr>
              <w:t>Димерської селищної</w:t>
            </w:r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 ради</w:t>
            </w:r>
          </w:p>
        </w:tc>
      </w:tr>
      <w:tr w:rsidR="006B284F" w:rsidRPr="006B284F" w14:paraId="5DB1881C" w14:textId="77777777" w:rsidTr="004C66C7">
        <w:trPr>
          <w:trHeight w:val="466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5B084460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left="26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6733F9EE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right="14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Розробник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5007FE3F" w14:textId="77777777" w:rsidR="001B38CC" w:rsidRPr="005230E9" w:rsidRDefault="00EE0D5D" w:rsidP="004C66C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Димерська</w:t>
            </w:r>
            <w:proofErr w:type="spellEnd"/>
            <w:r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селищна рада</w:t>
            </w:r>
          </w:p>
        </w:tc>
      </w:tr>
      <w:tr w:rsidR="006B284F" w:rsidRPr="006B284F" w14:paraId="798B4CDA" w14:textId="77777777" w:rsidTr="004C66C7">
        <w:trPr>
          <w:trHeight w:val="900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7EBF701C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left="26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113CEF7D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right="14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Співрозробники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69BC5810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Управління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праці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соціального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захисту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населення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EE0D5D"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Димерської селищної ради, </w:t>
            </w:r>
            <w:proofErr w:type="spellStart"/>
            <w:r w:rsidR="00EE0D5D"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Димерський</w:t>
            </w:r>
            <w:proofErr w:type="spellEnd"/>
            <w:r w:rsidR="00EE0D5D"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комбінат комунальних підприємств</w:t>
            </w:r>
          </w:p>
        </w:tc>
      </w:tr>
      <w:tr w:rsidR="006B284F" w:rsidRPr="006B284F" w14:paraId="10D84E3A" w14:textId="77777777" w:rsidTr="004C66C7">
        <w:trPr>
          <w:trHeight w:val="645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70104EBD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left="26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3CA99921" w14:textId="77777777" w:rsidR="001B38CC" w:rsidRPr="005230E9" w:rsidRDefault="001B38CC" w:rsidP="004C66C7">
            <w:pPr>
              <w:shd w:val="clear" w:color="auto" w:fill="FFFFFF"/>
              <w:spacing w:after="0" w:line="240" w:lineRule="auto"/>
              <w:ind w:right="14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Головний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розпорядник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коштів</w:t>
            </w:r>
            <w:proofErr w:type="spellEnd"/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51645331" w14:textId="1681D510" w:rsidR="009767B0" w:rsidRPr="009767B0" w:rsidRDefault="009767B0" w:rsidP="004C66C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селищна рада</w:t>
            </w:r>
          </w:p>
        </w:tc>
      </w:tr>
      <w:tr w:rsidR="009767B0" w:rsidRPr="006B284F" w14:paraId="51CF245C" w14:textId="77777777" w:rsidTr="004C66C7">
        <w:trPr>
          <w:trHeight w:val="306"/>
        </w:trPr>
        <w:tc>
          <w:tcPr>
            <w:tcW w:w="590" w:type="dxa"/>
            <w:tcBorders>
              <w:top w:val="single" w:sz="4" w:space="0" w:color="auto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2CE18DAE" w14:textId="44817A5F" w:rsidR="009767B0" w:rsidRPr="005230E9" w:rsidRDefault="009767B0" w:rsidP="004C66C7">
            <w:pPr>
              <w:shd w:val="clear" w:color="auto" w:fill="FFFFFF"/>
              <w:spacing w:after="0" w:line="240" w:lineRule="auto"/>
              <w:ind w:left="26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64051F01" w14:textId="5F52BF02" w:rsidR="009767B0" w:rsidRPr="009767B0" w:rsidRDefault="009767B0" w:rsidP="004C66C7">
            <w:pPr>
              <w:shd w:val="clear" w:color="auto" w:fill="FFFFFF"/>
              <w:spacing w:after="0" w:line="240" w:lineRule="auto"/>
              <w:ind w:right="14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</w:tcPr>
          <w:p w14:paraId="33835E8D" w14:textId="31040BC3" w:rsidR="009767B0" w:rsidRPr="001E4FC2" w:rsidRDefault="009767B0" w:rsidP="004C66C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1E4F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Виконавчий</w:t>
            </w:r>
            <w:proofErr w:type="spellEnd"/>
            <w:r w:rsidRPr="001E4F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E4F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комітет</w:t>
            </w:r>
            <w:proofErr w:type="spellEnd"/>
            <w:r w:rsidRPr="001E4F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1E4F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Димерської селищної</w:t>
            </w:r>
            <w:r w:rsidRPr="001E4F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ради</w:t>
            </w:r>
          </w:p>
        </w:tc>
      </w:tr>
      <w:tr w:rsidR="009767B0" w:rsidRPr="006B284F" w14:paraId="19C9B84D" w14:textId="77777777" w:rsidTr="004C66C7">
        <w:trPr>
          <w:trHeight w:val="285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553DCF3A" w14:textId="3640632E" w:rsidR="009767B0" w:rsidRPr="005230E9" w:rsidRDefault="009767B0" w:rsidP="004C66C7">
            <w:pPr>
              <w:shd w:val="clear" w:color="auto" w:fill="FFFFFF"/>
              <w:spacing w:after="0" w:line="240" w:lineRule="auto"/>
              <w:ind w:left="26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3F43BAD6" w14:textId="77777777" w:rsidR="009767B0" w:rsidRPr="005230E9" w:rsidRDefault="009767B0" w:rsidP="004C66C7">
            <w:pPr>
              <w:shd w:val="clear" w:color="auto" w:fill="FFFFFF"/>
              <w:spacing w:after="0" w:line="240" w:lineRule="auto"/>
              <w:ind w:right="14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36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108" w:type="dxa"/>
            </w:tcMar>
            <w:hideMark/>
          </w:tcPr>
          <w:p w14:paraId="24638A9F" w14:textId="03347D89" w:rsidR="009767B0" w:rsidRPr="005230E9" w:rsidRDefault="009767B0" w:rsidP="004C66C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202</w:t>
            </w:r>
            <w:r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2-202</w:t>
            </w:r>
            <w:r w:rsidR="008370B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5</w:t>
            </w:r>
            <w:r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роки </w:t>
            </w:r>
          </w:p>
        </w:tc>
      </w:tr>
      <w:tr w:rsidR="0006662E" w:rsidRPr="0006662E" w14:paraId="03781DAC" w14:textId="77777777" w:rsidTr="00B51A42">
        <w:trPr>
          <w:trHeight w:val="1791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</w:tcPr>
          <w:p w14:paraId="6AB020D6" w14:textId="6ABBB619" w:rsidR="0006662E" w:rsidRPr="000C6900" w:rsidRDefault="000C6900" w:rsidP="004C66C7">
            <w:pPr>
              <w:shd w:val="clear" w:color="auto" w:fill="FFFFFF"/>
              <w:spacing w:after="0" w:line="240" w:lineRule="auto"/>
              <w:ind w:left="26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0C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3513" w:type="dxa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0" w:type="dxa"/>
            </w:tcMar>
            <w:hideMark/>
          </w:tcPr>
          <w:p w14:paraId="01E89ACC" w14:textId="5F9C6315" w:rsidR="0006662E" w:rsidRPr="009767B0" w:rsidRDefault="0006662E" w:rsidP="004C66C7">
            <w:pPr>
              <w:shd w:val="clear" w:color="auto" w:fill="FFFFFF"/>
              <w:spacing w:after="0" w:line="240" w:lineRule="auto"/>
              <w:ind w:right="14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Загальний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обсяг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фінансових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ресурсів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необхідних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для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Програми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(</w:t>
            </w:r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за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рахунок</w:t>
            </w:r>
            <w:proofErr w:type="spellEnd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мі</w:t>
            </w:r>
            <w:r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сцевого</w:t>
            </w:r>
            <w:proofErr w:type="spellEnd"/>
            <w:r w:rsidRPr="006B284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</w:t>
            </w:r>
            <w:r w:rsidRPr="005230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бюджету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)</w:t>
            </w:r>
          </w:p>
        </w:tc>
        <w:tc>
          <w:tcPr>
            <w:tcW w:w="5368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108" w:type="dxa"/>
            </w:tcMar>
          </w:tcPr>
          <w:p w14:paraId="53872A8C" w14:textId="42F316D7" w:rsidR="0006662E" w:rsidRPr="004C66C7" w:rsidRDefault="0006662E" w:rsidP="00BF6B2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 w:rsidRPr="0067203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AB18F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B51A4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B51A42" w:rsidRPr="00B51A4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>5</w:t>
            </w:r>
            <w:bookmarkStart w:id="4" w:name="_GoBack"/>
            <w:bookmarkEnd w:id="4"/>
            <w:r w:rsidR="00B51A4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> 000 000</w:t>
            </w:r>
            <w:r w:rsidR="00AB18F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0C6900" w:rsidRPr="000C690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грн.</w:t>
            </w:r>
          </w:p>
        </w:tc>
      </w:tr>
    </w:tbl>
    <w:p w14:paraId="32170DAD" w14:textId="77777777" w:rsidR="00EE0D5D" w:rsidRPr="0006662E" w:rsidRDefault="00EE0D5D" w:rsidP="001B38CC">
      <w:pPr>
        <w:shd w:val="clear" w:color="auto" w:fill="FFFFFF"/>
        <w:spacing w:after="0" w:line="240" w:lineRule="auto"/>
        <w:ind w:left="3822"/>
        <w:jc w:val="both"/>
        <w:textAlignment w:val="baseline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val="uk-UA" w:eastAsia="ru-RU"/>
        </w:rPr>
      </w:pPr>
    </w:p>
    <w:p w14:paraId="3974768C" w14:textId="7378115B" w:rsidR="001B38CC" w:rsidRPr="00AB18F8" w:rsidRDefault="0027391F" w:rsidP="00EE0D5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1</w:t>
      </w:r>
      <w:r w:rsidR="001B38CC" w:rsidRPr="00AB18F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. Загальні положення</w:t>
      </w:r>
    </w:p>
    <w:p w14:paraId="43F4A463" w14:textId="582DED67" w:rsidR="001B38CC" w:rsidRPr="00AB18F8" w:rsidRDefault="00B62F60" w:rsidP="00EE0D5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B62F6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1.1.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C10FFE" w:rsidRPr="006B284F">
        <w:rPr>
          <w:rFonts w:ascii="Times New Roman" w:hAnsi="Times New Roman" w:cs="Times New Roman"/>
          <w:sz w:val="28"/>
          <w:szCs w:val="28"/>
          <w:lang w:val="uk-UA"/>
        </w:rPr>
        <w:t xml:space="preserve">Програму </w:t>
      </w:r>
      <w:r w:rsidR="000D7432" w:rsidRPr="000D7432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 Димерської селищної територіальної громади «Тепла оселя» на 2022-2025 роки</w:t>
      </w:r>
      <w:r w:rsidR="000D7432" w:rsidRPr="00AB18F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AB18F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(далі </w:t>
      </w:r>
      <w:r w:rsidR="00EE0D5D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по тексту - </w:t>
      </w:r>
      <w:r w:rsidR="001B38CC" w:rsidRPr="00AB18F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Програма) розроблена з метою </w:t>
      </w:r>
      <w:r w:rsidR="0027391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соціального </w:t>
      </w:r>
      <w:r w:rsidR="001B38CC" w:rsidRPr="00AB18F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захисту громадян </w:t>
      </w:r>
      <w:r w:rsidR="00C10FF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– власників (користувачів) квартир в житлових будинках </w:t>
      </w:r>
      <w:r w:rsidR="00676EE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 території Димерської селищної територіальної громади</w:t>
      </w:r>
      <w:r w:rsidR="00FA5126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, </w:t>
      </w:r>
      <w:r w:rsidR="001B38CC" w:rsidRPr="00AB18F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відповідно до законів України «Про місцеве самоврядування в Україні», «Про статус ветеранів війни, гарантії їх соціального захисту», «Про статус і соціальний захист громадян, які постраждали внаслідок Чорнобильської катастрофи», «Про основні засади соціального захисту ветеранів праці та інших громадян похилого віку в Україні», «Про основи соціальної захищеності осіб з інвалідністю в Україні» та інших нормативно-правових актів.</w:t>
      </w:r>
    </w:p>
    <w:p w14:paraId="4DF7AF62" w14:textId="0AD923D2" w:rsidR="00714B1F" w:rsidRPr="000D7432" w:rsidRDefault="00714B1F" w:rsidP="00EE0D5D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 w:rsidRPr="000D743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Програма розроблена в рамках Програми оптимізації </w:t>
      </w:r>
      <w:r w:rsidR="0016340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системи </w:t>
      </w:r>
      <w:r w:rsidR="000D7432" w:rsidRPr="000D743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теплопостачання на території Димерської селищної територіальної громади на 2022-2025 роки.</w:t>
      </w:r>
    </w:p>
    <w:p w14:paraId="77E0AC84" w14:textId="77777777" w:rsidR="00676EE0" w:rsidRDefault="00676EE0" w:rsidP="00AB4128">
      <w:pPr>
        <w:pStyle w:val="a4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14:paraId="64E7014C" w14:textId="18CC7CE9" w:rsidR="00AB4128" w:rsidRPr="006B284F" w:rsidRDefault="0027391F" w:rsidP="00AB4128">
      <w:pPr>
        <w:pStyle w:val="a4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2.</w:t>
      </w:r>
      <w:r w:rsidR="00AB4128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Шляхи реалізації Програми</w:t>
      </w:r>
    </w:p>
    <w:p w14:paraId="0D29BA5F" w14:textId="38CD426F" w:rsidR="001B38CC" w:rsidRPr="00B62F60" w:rsidRDefault="00B62F60" w:rsidP="00FA5126">
      <w:pPr>
        <w:pStyle w:val="a4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 w:eastAsia="ru-RU"/>
        </w:rPr>
      </w:pPr>
      <w:r w:rsidRPr="003A0C8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2.1.</w:t>
      </w:r>
      <w:r w:rsidR="003A0C8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B62F6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Реалізація Програми відбувається у вигляді надання одноразової матеріальної допомоги в розмірі </w:t>
      </w:r>
      <w:r w:rsidR="00FA5126" w:rsidRPr="00B6719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до</w:t>
      </w:r>
      <w:r w:rsidRPr="00B6719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AB18F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15 000</w:t>
      </w:r>
      <w:r w:rsidRPr="00B6719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B6719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грн</w:t>
      </w:r>
      <w:r w:rsidR="001B38CC" w:rsidRPr="00B62F6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. </w:t>
      </w:r>
      <w:r w:rsidR="00676EE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окремим категоріям</w:t>
      </w:r>
      <w:r w:rsidR="001B38CC" w:rsidRPr="00B62F6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громадян</w:t>
      </w:r>
      <w:r w:rsidR="00E07A9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E07A9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власник</w:t>
      </w:r>
      <w:r w:rsidR="00676EE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ам</w:t>
      </w:r>
      <w:r w:rsidR="001B38CC" w:rsidRPr="00B62F6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01CA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(користувач</w:t>
      </w:r>
      <w:r w:rsidR="00676EE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ам</w:t>
      </w:r>
      <w:r w:rsidR="00601CA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) квартир </w:t>
      </w:r>
      <w:r w:rsidR="001B38CC" w:rsidRPr="00B62F6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 житлових будинках</w:t>
      </w:r>
      <w:r w:rsidR="00E07A9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на території Димерської селищної територіальної громади</w:t>
      </w:r>
      <w:r w:rsidR="00833C1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4D9C2B7F" w14:textId="26FC4BAA" w:rsidR="00D96D82" w:rsidRDefault="00B62F60" w:rsidP="0014691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0C8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2.2.</w:t>
      </w:r>
      <w:r w:rsidR="003A0C8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Програма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регламентує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умови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D96D8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одноразову </w:t>
      </w:r>
      <w:r w:rsidR="004827DB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232804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</w:t>
      </w:r>
      <w:r w:rsidR="0027391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для </w:t>
      </w:r>
      <w:r w:rsidR="00D96D82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</w:t>
      </w:r>
      <w:proofErr w:type="spellStart"/>
      <w:r w:rsidR="00D96D82">
        <w:rPr>
          <w:rFonts w:ascii="Times New Roman" w:hAnsi="Times New Roman" w:cs="Times New Roman"/>
          <w:sz w:val="28"/>
          <w:szCs w:val="28"/>
          <w:lang w:val="uk-UA"/>
        </w:rPr>
        <w:t>проєктної</w:t>
      </w:r>
      <w:proofErr w:type="spellEnd"/>
      <w:r w:rsidR="00D96D8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</w:t>
      </w:r>
      <w:r w:rsidR="000D743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96D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D82" w:rsidRPr="00977788">
        <w:rPr>
          <w:rFonts w:ascii="Times New Roman" w:hAnsi="Times New Roman" w:cs="Times New Roman"/>
          <w:sz w:val="28"/>
          <w:szCs w:val="28"/>
          <w:lang w:val="uk-UA"/>
        </w:rPr>
        <w:t>встановлення системи індивідуального</w:t>
      </w:r>
      <w:r w:rsidR="008C463F">
        <w:rPr>
          <w:rFonts w:ascii="Times New Roman" w:hAnsi="Times New Roman" w:cs="Times New Roman"/>
          <w:sz w:val="28"/>
          <w:szCs w:val="28"/>
          <w:lang w:val="uk-UA"/>
        </w:rPr>
        <w:t xml:space="preserve"> опалення</w:t>
      </w:r>
      <w:r w:rsidR="00D96D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7EED96" w14:textId="18D42F48" w:rsidR="001B38CC" w:rsidRPr="006B284F" w:rsidRDefault="00D96D82" w:rsidP="0014691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F60" w:rsidRPr="003A0C8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2.3.</w:t>
      </w:r>
      <w:r w:rsidR="003A0C8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Право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отримання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4827DB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матеріальної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r w:rsidR="00857899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розробку </w:t>
      </w:r>
      <w:proofErr w:type="spellStart"/>
      <w:r w:rsidR="00857899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F851ED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F851ED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="00857899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5B7B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57899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8C463F">
        <w:rPr>
          <w:rFonts w:ascii="Times New Roman" w:hAnsi="Times New Roman" w:cs="Times New Roman"/>
          <w:sz w:val="28"/>
          <w:szCs w:val="28"/>
          <w:lang w:val="uk-UA"/>
        </w:rPr>
        <w:t>опалення з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46917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надається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громадянам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5789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окремих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категорій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власниками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співвласниками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квартиронаймачами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(для не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приватизованої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квартири</w:t>
      </w:r>
      <w:proofErr w:type="spellEnd"/>
      <w:r w:rsidR="001B38CC" w:rsidRPr="00676EE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14:paraId="466D8E3A" w14:textId="77777777" w:rsidR="001B38CC" w:rsidRPr="006B284F" w:rsidRDefault="001B38CC" w:rsidP="00146917">
      <w:pPr>
        <w:pStyle w:val="a4"/>
        <w:numPr>
          <w:ilvl w:val="0"/>
          <w:numId w:val="13"/>
        </w:numPr>
        <w:tabs>
          <w:tab w:val="left" w:pos="993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учасники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бойових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дій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73F60EC6" w14:textId="77777777" w:rsidR="001B38CC" w:rsidRPr="006B284F" w:rsidRDefault="001B38CC" w:rsidP="00146917">
      <w:pPr>
        <w:pStyle w:val="a4"/>
        <w:numPr>
          <w:ilvl w:val="0"/>
          <w:numId w:val="13"/>
        </w:numPr>
        <w:tabs>
          <w:tab w:val="left" w:pos="993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особи з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інвалідністю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внаслідок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війни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51225119" w14:textId="77777777" w:rsidR="008E2572" w:rsidRPr="006B284F" w:rsidRDefault="008E2572" w:rsidP="008E2572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діти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війни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74A74F46" w14:textId="77777777" w:rsidR="001B38CC" w:rsidRPr="006B284F" w:rsidRDefault="001B38CC" w:rsidP="008E2572">
      <w:pPr>
        <w:pStyle w:val="a4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ветерани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військової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служби</w:t>
      </w:r>
      <w:proofErr w:type="spellEnd"/>
      <w:r w:rsidR="001B4D97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, органів внутрішніх справ,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Національної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поліції</w:t>
      </w:r>
      <w:proofErr w:type="spellEnd"/>
      <w:r w:rsidR="001B4D97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,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служби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цивільного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захисту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4AF7DF98" w14:textId="396456E9" w:rsidR="00CB2844" w:rsidRPr="00CB2844" w:rsidRDefault="00CB2844" w:rsidP="00CB2844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мобілізовані та військовослужбовці Збройних сил України</w:t>
      </w:r>
      <w:r w:rsidR="00601CA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, члени добровольчих формувань Димерської селищної територіальної громади</w:t>
      </w:r>
      <w:r w:rsidR="00601CAE" w:rsidRPr="00601CA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01CA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та члени їх родин;</w:t>
      </w:r>
    </w:p>
    <w:p w14:paraId="6ACBF342" w14:textId="314269C7" w:rsidR="008E2572" w:rsidRPr="006B284F" w:rsidRDefault="001B38CC" w:rsidP="008E2572">
      <w:pPr>
        <w:pStyle w:val="a4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учасники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ліквідації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наслідків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аварії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Чорнобильській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АЕС</w:t>
      </w:r>
      <w:r w:rsidR="008E257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та інші </w:t>
      </w:r>
      <w:proofErr w:type="spellStart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громадяни</w:t>
      </w:r>
      <w:proofErr w:type="spellEnd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постраждали</w:t>
      </w:r>
      <w:proofErr w:type="spellEnd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внаслідок</w:t>
      </w:r>
      <w:proofErr w:type="spellEnd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Чорнобильської</w:t>
      </w:r>
      <w:proofErr w:type="spellEnd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катастрофи</w:t>
      </w:r>
      <w:proofErr w:type="spellEnd"/>
      <w:r w:rsidR="008E2572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0F1C0919" w14:textId="77777777" w:rsidR="001B38CC" w:rsidRPr="006B284F" w:rsidRDefault="001B38CC" w:rsidP="00146917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багатодітні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сім’ї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4195BD8D" w14:textId="77777777" w:rsidR="00DB19CB" w:rsidRPr="006B284F" w:rsidRDefault="00DB19CB" w:rsidP="00146917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малозабезпечені сім’ї;</w:t>
      </w:r>
    </w:p>
    <w:p w14:paraId="2895B047" w14:textId="77777777" w:rsidR="001B4D97" w:rsidRPr="006B284F" w:rsidRDefault="001B4D97" w:rsidP="00FB418E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284F">
        <w:rPr>
          <w:sz w:val="28"/>
          <w:szCs w:val="28"/>
          <w:lang w:val="uk-UA"/>
        </w:rPr>
        <w:t xml:space="preserve">особи, які </w:t>
      </w:r>
      <w:proofErr w:type="spellStart"/>
      <w:r w:rsidRPr="006B284F">
        <w:rPr>
          <w:sz w:val="28"/>
          <w:szCs w:val="28"/>
        </w:rPr>
        <w:t>отримую</w:t>
      </w:r>
      <w:r w:rsidRPr="006B284F">
        <w:rPr>
          <w:sz w:val="28"/>
          <w:szCs w:val="28"/>
          <w:lang w:val="uk-UA"/>
        </w:rPr>
        <w:t>ть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державну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соціальну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допомогу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інвалідам</w:t>
      </w:r>
      <w:proofErr w:type="spellEnd"/>
      <w:r w:rsidRPr="006B284F">
        <w:rPr>
          <w:sz w:val="28"/>
          <w:szCs w:val="28"/>
        </w:rPr>
        <w:t xml:space="preserve"> з </w:t>
      </w:r>
      <w:proofErr w:type="spellStart"/>
      <w:r w:rsidRPr="006B284F">
        <w:rPr>
          <w:sz w:val="28"/>
          <w:szCs w:val="28"/>
        </w:rPr>
        <w:t>дитинства</w:t>
      </w:r>
      <w:proofErr w:type="spellEnd"/>
      <w:r w:rsidRPr="006B284F">
        <w:rPr>
          <w:sz w:val="28"/>
          <w:szCs w:val="28"/>
        </w:rPr>
        <w:t>;</w:t>
      </w:r>
    </w:p>
    <w:p w14:paraId="11985668" w14:textId="77777777" w:rsidR="001B4D97" w:rsidRPr="006B284F" w:rsidRDefault="001B4D97" w:rsidP="00DB0272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284F">
        <w:rPr>
          <w:sz w:val="28"/>
          <w:szCs w:val="28"/>
          <w:lang w:val="uk-UA"/>
        </w:rPr>
        <w:t xml:space="preserve">особи, які </w:t>
      </w:r>
      <w:proofErr w:type="spellStart"/>
      <w:r w:rsidRPr="006B284F">
        <w:rPr>
          <w:sz w:val="28"/>
          <w:szCs w:val="28"/>
        </w:rPr>
        <w:t>отриму</w:t>
      </w:r>
      <w:r w:rsidRPr="006B284F">
        <w:rPr>
          <w:sz w:val="28"/>
          <w:szCs w:val="28"/>
          <w:lang w:val="uk-UA"/>
        </w:rPr>
        <w:t>ють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державну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соціальну</w:t>
      </w:r>
      <w:proofErr w:type="spellEnd"/>
      <w:r w:rsidRPr="006B284F">
        <w:rPr>
          <w:sz w:val="28"/>
          <w:szCs w:val="28"/>
        </w:rPr>
        <w:t xml:space="preserve"> </w:t>
      </w:r>
      <w:proofErr w:type="spellStart"/>
      <w:r w:rsidRPr="006B284F">
        <w:rPr>
          <w:sz w:val="28"/>
          <w:szCs w:val="28"/>
        </w:rPr>
        <w:t>допомогу</w:t>
      </w:r>
      <w:proofErr w:type="spellEnd"/>
      <w:r w:rsidRPr="006B284F">
        <w:rPr>
          <w:sz w:val="28"/>
          <w:szCs w:val="28"/>
        </w:rPr>
        <w:t xml:space="preserve">, </w:t>
      </w:r>
      <w:proofErr w:type="spellStart"/>
      <w:r w:rsidRPr="006B284F">
        <w:rPr>
          <w:sz w:val="28"/>
          <w:szCs w:val="28"/>
        </w:rPr>
        <w:t>бо</w:t>
      </w:r>
      <w:proofErr w:type="spellEnd"/>
      <w:r w:rsidRPr="006B284F">
        <w:rPr>
          <w:sz w:val="28"/>
          <w:szCs w:val="28"/>
        </w:rPr>
        <w:t xml:space="preserve"> не </w:t>
      </w:r>
      <w:proofErr w:type="spellStart"/>
      <w:r w:rsidRPr="006B284F">
        <w:rPr>
          <w:sz w:val="28"/>
          <w:szCs w:val="28"/>
        </w:rPr>
        <w:t>ма</w:t>
      </w:r>
      <w:r w:rsidRPr="006B284F">
        <w:rPr>
          <w:sz w:val="28"/>
          <w:szCs w:val="28"/>
          <w:lang w:val="uk-UA"/>
        </w:rPr>
        <w:t>ють</w:t>
      </w:r>
      <w:proofErr w:type="spellEnd"/>
      <w:r w:rsidRPr="006B284F">
        <w:rPr>
          <w:sz w:val="28"/>
          <w:szCs w:val="28"/>
        </w:rPr>
        <w:t xml:space="preserve"> права на </w:t>
      </w:r>
      <w:proofErr w:type="spellStart"/>
      <w:r w:rsidRPr="006B284F">
        <w:rPr>
          <w:sz w:val="28"/>
          <w:szCs w:val="28"/>
        </w:rPr>
        <w:t>пенсію</w:t>
      </w:r>
      <w:proofErr w:type="spellEnd"/>
      <w:r w:rsidRPr="006B284F">
        <w:rPr>
          <w:sz w:val="28"/>
          <w:szCs w:val="28"/>
        </w:rPr>
        <w:t>;</w:t>
      </w:r>
    </w:p>
    <w:p w14:paraId="1C37999E" w14:textId="77777777" w:rsidR="001B38CC" w:rsidRPr="006B284F" w:rsidRDefault="001B38CC" w:rsidP="00146917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особи з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інвалідністю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всіх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категорій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1C0D00F7" w14:textId="77777777" w:rsidR="001B38CC" w:rsidRPr="006B284F" w:rsidRDefault="001B38CC" w:rsidP="00146917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сім’ї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дітей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інвалідністю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18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124366FD" w14:textId="4A943336" w:rsidR="001B38CC" w:rsidRPr="006B284F" w:rsidRDefault="001B38CC" w:rsidP="00146917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пенсіонери</w:t>
      </w:r>
      <w:proofErr w:type="spellEnd"/>
      <w:r w:rsidR="00146917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;</w:t>
      </w:r>
    </w:p>
    <w:p w14:paraId="334AD1E7" w14:textId="308E24FE" w:rsidR="00146917" w:rsidRPr="00CB2844" w:rsidRDefault="000C6900" w:rsidP="009D3EC7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власники</w:t>
      </w:r>
      <w:r w:rsidR="00DB027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житла,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квартир</w:t>
      </w:r>
      <w:r w:rsidR="00205F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як</w:t>
      </w:r>
      <w:r w:rsidR="00205F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их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розташовані в </w:t>
      </w:r>
      <w:r w:rsidR="00F5694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житлових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будинках, як</w:t>
      </w:r>
      <w:r w:rsidR="00205F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і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зазнали пошкоджень </w:t>
      </w:r>
      <w:r w:rsidR="00146917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внаслідок військової агресії російської федерації</w:t>
      </w:r>
      <w:r w:rsidR="009D3EC7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;</w:t>
      </w:r>
    </w:p>
    <w:p w14:paraId="4A7BA8DE" w14:textId="052027B8" w:rsidR="00A95B7B" w:rsidRPr="00066327" w:rsidRDefault="00BF5B04" w:rsidP="00DB19CB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06632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інші громадяни, які постраждали внаслідок військової агресії російської федерації, та є власниками </w:t>
      </w:r>
      <w:r w:rsidR="00961F43" w:rsidRPr="00066327">
        <w:rPr>
          <w:rFonts w:ascii="Times New Roman" w:hAnsi="Times New Roman" w:cs="Times New Roman"/>
          <w:sz w:val="28"/>
          <w:szCs w:val="28"/>
          <w:lang w:val="uk-UA" w:eastAsia="ru-RU"/>
        </w:rPr>
        <w:t>квартир</w:t>
      </w:r>
      <w:r w:rsidRPr="0006632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32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житлових будинках на території </w:t>
      </w:r>
      <w:proofErr w:type="spellStart"/>
      <w:r w:rsidRPr="00066327">
        <w:rPr>
          <w:rFonts w:ascii="Times New Roman" w:hAnsi="Times New Roman" w:cs="Times New Roman"/>
          <w:sz w:val="28"/>
          <w:szCs w:val="28"/>
          <w:lang w:val="uk-UA" w:eastAsia="ru-RU"/>
        </w:rPr>
        <w:t>деокупованих</w:t>
      </w:r>
      <w:proofErr w:type="spellEnd"/>
      <w:r w:rsidRPr="0006632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населених пунктах Димерської селищної територіальної громади.</w:t>
      </w:r>
    </w:p>
    <w:p w14:paraId="752EF9E6" w14:textId="26FA9D1F" w:rsidR="001B38CC" w:rsidRPr="00A95B7B" w:rsidRDefault="001B38CC" w:rsidP="00DB19CB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власники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76EE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житлового</w:t>
      </w:r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приміщення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проживали, але не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були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зареєстровані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ньому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питання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права на </w:t>
      </w:r>
      <w:r w:rsidR="004827DB"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виноситься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розгляд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57899"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омісії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 </w:t>
      </w:r>
      <w:proofErr w:type="spellStart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</w:t>
      </w:r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одноразову матеріальну </w:t>
      </w:r>
      <w:proofErr w:type="spellStart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857899" w:rsidRPr="00A95B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57899" w:rsidRPr="00A95B7B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857899" w:rsidRPr="00A95B7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F851ED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F851ED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="00857899" w:rsidRPr="00A95B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6EE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57899" w:rsidRPr="00A95B7B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B1032F">
        <w:rPr>
          <w:rFonts w:ascii="Times New Roman" w:hAnsi="Times New Roman" w:cs="Times New Roman"/>
          <w:sz w:val="28"/>
          <w:szCs w:val="28"/>
          <w:lang w:val="uk-UA"/>
        </w:rPr>
        <w:t xml:space="preserve">опалення </w:t>
      </w:r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C7274"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- </w:t>
      </w:r>
      <w:proofErr w:type="spellStart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Комісія</w:t>
      </w:r>
      <w:proofErr w:type="spellEnd"/>
      <w:r w:rsidRPr="00A95B7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</w:t>
      </w:r>
    </w:p>
    <w:p w14:paraId="2635EDBC" w14:textId="77777777" w:rsidR="00DB19CB" w:rsidRPr="006B284F" w:rsidRDefault="00DB19CB" w:rsidP="00DB19C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480BC6" w14:textId="52A6ED78" w:rsidR="001B38CC" w:rsidRDefault="00B62F60" w:rsidP="00DB19C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. Порядок </w:t>
      </w:r>
      <w:proofErr w:type="spellStart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7B12F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одноразову </w:t>
      </w:r>
      <w:r w:rsidR="004827DB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7B12F5" w:rsidRPr="007B12F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розробку </w:t>
      </w:r>
      <w:proofErr w:type="spellStart"/>
      <w:r w:rsidR="007B12F5" w:rsidRPr="007B12F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 w:rsidR="00F851ED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ної</w:t>
      </w:r>
      <w:proofErr w:type="spellEnd"/>
      <w:r w:rsidR="00F851E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документац</w:t>
      </w:r>
      <w:r w:rsidR="009A19CA">
        <w:rPr>
          <w:rFonts w:ascii="Times New Roman" w:hAnsi="Times New Roman" w:cs="Times New Roman"/>
          <w:b/>
          <w:bCs/>
          <w:sz w:val="28"/>
          <w:szCs w:val="28"/>
          <w:lang w:val="uk-UA"/>
        </w:rPr>
        <w:t>ії</w:t>
      </w:r>
      <w:r w:rsidR="007B12F5" w:rsidRPr="007B12F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встановлення системи індивідуального </w:t>
      </w:r>
      <w:r w:rsidR="002A414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опалення</w:t>
      </w:r>
      <w:r w:rsidR="007B12F5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за </w:t>
      </w:r>
      <w:proofErr w:type="spellStart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193DC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селищного 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бюджету</w:t>
      </w:r>
    </w:p>
    <w:p w14:paraId="76EB1ED6" w14:textId="77777777" w:rsidR="00A40289" w:rsidRPr="006B284F" w:rsidRDefault="00A40289" w:rsidP="00DB19C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CF87E2D" w14:textId="583C8102" w:rsidR="001B38CC" w:rsidRPr="006B284F" w:rsidRDefault="00643124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.1.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розгляду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питання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r w:rsidR="00A4028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одноразову </w:t>
      </w:r>
      <w:r w:rsidR="00AD4E83" w:rsidRPr="000C727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="001B38CC" w:rsidRPr="000C727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0C727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1B38CC" w:rsidRPr="000C727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4028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 розробку</w:t>
      </w:r>
      <w:r w:rsidR="00A40289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40289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9A19CA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9A19C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 w:rsidR="00A40289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316A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40289" w:rsidRPr="0097778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встановлення системи індивідуального </w:t>
      </w:r>
      <w:r w:rsidR="002A414C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91A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B38CC" w:rsidRPr="000C727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 </w:t>
      </w:r>
      <w:proofErr w:type="spellStart"/>
      <w:r w:rsidR="001B38CC" w:rsidRPr="000C727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0C727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B7871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бюджету, у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згоди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збір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обробку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персональних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даних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подають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наступний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пакет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14:paraId="040D569F" w14:textId="77777777" w:rsidR="001B38CC" w:rsidRPr="006B284F" w:rsidRDefault="00BA47BF" w:rsidP="00BA47B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-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письмова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заява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D4E83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матеріальної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встановлення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індивідуального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опалення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B7871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зазначенням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контактних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телефонів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підписана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всіма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повнолітніми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співвласниками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членами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родини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наймача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зареєстровані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даною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адресою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0EC0D62D" w14:textId="77777777" w:rsidR="001B38CC" w:rsidRDefault="001B38CC" w:rsidP="003B7871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До заяви </w:t>
      </w:r>
      <w:proofErr w:type="spellStart"/>
      <w:r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додаються</w:t>
      </w:r>
      <w:proofErr w:type="spellEnd"/>
      <w:r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14:paraId="16E5299B" w14:textId="77777777" w:rsidR="001D7291" w:rsidRDefault="001D7291" w:rsidP="001D7291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копі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D7291">
        <w:rPr>
          <w:rFonts w:ascii="Times New Roman" w:hAnsi="Times New Roman" w:cs="Times New Roman"/>
          <w:sz w:val="28"/>
          <w:szCs w:val="28"/>
        </w:rPr>
        <w:t xml:space="preserve"> паспорта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відмітками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), а у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в особи пластикового паспорта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копію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паспорта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ID-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картки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копію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витягу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Єдиного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демографічного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реєстру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реєстрації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відомостей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Єдиного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демографічного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реєстру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пред’явленням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оригіналів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>;</w:t>
      </w:r>
    </w:p>
    <w:p w14:paraId="7079EE0E" w14:textId="77777777" w:rsidR="001D7291" w:rsidRDefault="001D7291" w:rsidP="001D7291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копі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ідентифікаційного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номера з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пред’явленням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оригіналу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фізичних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релігійні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переконання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відмовляються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ідентифікаційного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номера та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офіційно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повідомили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відповідальний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контролюючий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орган і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відмітку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паспорті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>);</w:t>
      </w:r>
    </w:p>
    <w:p w14:paraId="10AE8B9F" w14:textId="77777777" w:rsidR="001D7291" w:rsidRPr="001D7291" w:rsidRDefault="001D7291" w:rsidP="001D7291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91">
        <w:rPr>
          <w:rFonts w:ascii="Times New Roman" w:hAnsi="Times New Roman" w:cs="Times New Roman"/>
          <w:sz w:val="28"/>
          <w:szCs w:val="28"/>
          <w:lang w:val="uk-UA"/>
        </w:rPr>
        <w:t xml:space="preserve">копія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свідоцтв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народження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дітей</w:t>
      </w:r>
      <w:proofErr w:type="spellEnd"/>
      <w:r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132F020B" w14:textId="77777777" w:rsidR="000C6D9B" w:rsidRDefault="001D7291" w:rsidP="001D7291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копія</w:t>
      </w:r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свідоцтва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на право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/ордера - у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квартира не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приватизована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свідчать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про право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на квартиру;</w:t>
      </w:r>
    </w:p>
    <w:p w14:paraId="66BC3CCC" w14:textId="1F704E6B" w:rsidR="00E07A91" w:rsidRPr="00AA4E53" w:rsidRDefault="00E07A91" w:rsidP="001D7291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E5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довідка про склад зареєстрованих у жит</w:t>
      </w:r>
      <w:r w:rsidR="00AA4E53" w:rsidRPr="00AA4E5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ловому приміщенні;</w:t>
      </w:r>
    </w:p>
    <w:p w14:paraId="567751E4" w14:textId="77777777" w:rsidR="001D7291" w:rsidRDefault="001D7291" w:rsidP="001D7291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копію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про право на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пільги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підтверджують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статус з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пред’явленням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оригіналів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(у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7291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1D7291">
        <w:rPr>
          <w:rFonts w:ascii="Times New Roman" w:hAnsi="Times New Roman" w:cs="Times New Roman"/>
          <w:sz w:val="28"/>
          <w:szCs w:val="28"/>
        </w:rPr>
        <w:t>);</w:t>
      </w:r>
    </w:p>
    <w:p w14:paraId="602BD4D5" w14:textId="77777777" w:rsidR="000C6D9B" w:rsidRPr="000C6D9B" w:rsidRDefault="001D7291" w:rsidP="000C6D9B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6D9B">
        <w:rPr>
          <w:rFonts w:ascii="Times New Roman" w:hAnsi="Times New Roman" w:cs="Times New Roman"/>
          <w:sz w:val="28"/>
          <w:szCs w:val="28"/>
        </w:rPr>
        <w:t>реквізити</w:t>
      </w:r>
      <w:proofErr w:type="spellEnd"/>
      <w:r w:rsidRPr="000C6D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рахунку</w:t>
      </w:r>
      <w:proofErr w:type="spellEnd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відкритому</w:t>
      </w:r>
      <w:proofErr w:type="spellEnd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банківській</w:t>
      </w:r>
      <w:proofErr w:type="spellEnd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установі</w:t>
      </w:r>
      <w:proofErr w:type="spellEnd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перерахування</w:t>
      </w:r>
      <w:proofErr w:type="spellEnd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0C6D9B"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14:paraId="71C8C0D0" w14:textId="75A2D4D8" w:rsidR="00C01805" w:rsidRPr="00C01805" w:rsidRDefault="00C467E5" w:rsidP="00F91A54">
      <w:pPr>
        <w:pStyle w:val="a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копія </w:t>
      </w:r>
      <w:proofErr w:type="spellStart"/>
      <w:r w:rsidR="001D7291" w:rsidRPr="000C6D9B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D7291" w:rsidRPr="000C6D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підрядною організацією </w:t>
      </w:r>
      <w:r w:rsidR="001D7291" w:rsidRPr="000C6D9B">
        <w:rPr>
          <w:rFonts w:ascii="Times New Roman" w:hAnsi="Times New Roman" w:cs="Times New Roman"/>
          <w:sz w:val="28"/>
          <w:szCs w:val="28"/>
        </w:rPr>
        <w:t xml:space="preserve">на </w:t>
      </w:r>
      <w:r w:rsidR="009B316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робіт з розроблення </w:t>
      </w:r>
      <w:proofErr w:type="spellStart"/>
      <w:r w:rsidR="00C01805">
        <w:rPr>
          <w:rFonts w:ascii="Times New Roman" w:hAnsi="Times New Roman" w:cs="Times New Roman"/>
          <w:sz w:val="28"/>
          <w:szCs w:val="28"/>
          <w:lang w:val="uk-UA"/>
        </w:rPr>
        <w:t>проєктної</w:t>
      </w:r>
      <w:proofErr w:type="spellEnd"/>
      <w:r w:rsidR="00C01805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встановлення індивідуального опалення</w:t>
      </w:r>
      <w:r w:rsidR="00C0180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A086F9A" w14:textId="0BF321FE" w:rsidR="00F91A54" w:rsidRPr="00F91A54" w:rsidRDefault="00F91A54" w:rsidP="00C01805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A54">
        <w:rPr>
          <w:rFonts w:ascii="Times New Roman" w:hAnsi="Times New Roman" w:cs="Times New Roman"/>
          <w:sz w:val="28"/>
          <w:szCs w:val="28"/>
          <w:lang w:val="uk-UA"/>
        </w:rPr>
        <w:t>копія договору реструктуризації заборгованості (в її разі наявності);</w:t>
      </w:r>
    </w:p>
    <w:p w14:paraId="67CAAFB7" w14:textId="799E6710" w:rsidR="001B38CC" w:rsidRPr="00DB582D" w:rsidRDefault="001B38CC" w:rsidP="000C6D9B">
      <w:pPr>
        <w:pStyle w:val="a4"/>
        <w:numPr>
          <w:ilvl w:val="0"/>
          <w:numId w:val="15"/>
        </w:numPr>
        <w:tabs>
          <w:tab w:val="left" w:pos="993"/>
          <w:tab w:val="left" w:pos="1134"/>
          <w:tab w:val="left" w:pos="184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</w:t>
      </w:r>
      <w:proofErr w:type="spellStart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разі</w:t>
      </w:r>
      <w:proofErr w:type="spellEnd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необхідності</w:t>
      </w:r>
      <w:proofErr w:type="spellEnd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до заяви </w:t>
      </w:r>
      <w:proofErr w:type="spellStart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додаються</w:t>
      </w:r>
      <w:proofErr w:type="spellEnd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інші</w:t>
      </w:r>
      <w:proofErr w:type="spellEnd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вимогу</w:t>
      </w:r>
      <w:proofErr w:type="spellEnd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0C6D9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4CE4D1FD" w14:textId="454A1F97" w:rsidR="00DB582D" w:rsidRPr="00DB582D" w:rsidRDefault="00DB582D" w:rsidP="00DB582D">
      <w:pPr>
        <w:pStyle w:val="a4"/>
        <w:tabs>
          <w:tab w:val="left" w:pos="993"/>
          <w:tab w:val="left" w:pos="1134"/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особа за станом здоров’я або з інших поважних причин не може особисто надати необхідні документи, зазначені документи надаються одним із членів сім’ї.</w:t>
      </w:r>
    </w:p>
    <w:p w14:paraId="65C3E41B" w14:textId="6CB57ABD" w:rsidR="001B38CC" w:rsidRPr="00AE26EA" w:rsidRDefault="00643124" w:rsidP="00BA47BF">
      <w:pPr>
        <w:pStyle w:val="a4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.2.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Умовою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B267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одноразової </w:t>
      </w:r>
      <w:r w:rsidR="0044456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матеріальної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62184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B62184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та в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становлення системи індивідуального </w:t>
      </w:r>
      <w:r w:rsidR="002A414C">
        <w:rPr>
          <w:rFonts w:ascii="Times New Roman" w:hAnsi="Times New Roman" w:cs="Times New Roman"/>
          <w:sz w:val="28"/>
          <w:szCs w:val="28"/>
          <w:lang w:val="uk-UA"/>
        </w:rPr>
        <w:t xml:space="preserve">опалення 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F3101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 є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відсутність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дату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заяви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заборгованості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оплати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централізованого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опалення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наявність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укладеного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договору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реструктуризації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заборгованості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оплати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послуг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AE26E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централізованого</w:t>
      </w:r>
      <w:proofErr w:type="spellEnd"/>
      <w:r w:rsidR="001B38CC" w:rsidRPr="00AE26E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AE26E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опалення</w:t>
      </w:r>
      <w:proofErr w:type="spellEnd"/>
      <w:r w:rsidR="001B38CC" w:rsidRPr="00AE26E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2712DDD7" w14:textId="77777777" w:rsidR="00DF3101" w:rsidRPr="00AE26EA" w:rsidRDefault="00DF3101" w:rsidP="00DF310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26E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боргу за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теплопостачання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договору на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реструктуризацію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боргу одноразова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матеріальна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індивідуального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опалення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6EA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AE26EA">
        <w:rPr>
          <w:rFonts w:ascii="Times New Roman" w:hAnsi="Times New Roman" w:cs="Times New Roman"/>
          <w:sz w:val="28"/>
          <w:szCs w:val="28"/>
        </w:rPr>
        <w:t xml:space="preserve"> не буде.</w:t>
      </w:r>
    </w:p>
    <w:p w14:paraId="19D54884" w14:textId="7A95DE48" w:rsidR="001B38CC" w:rsidRPr="006B284F" w:rsidRDefault="00643124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lastRenderedPageBreak/>
        <w:t>3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.3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.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несуть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юридичну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відповідальність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із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свідомо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неправдивими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відомостями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впливають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заявника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r w:rsidR="0044456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матеріальну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264BA767" w14:textId="4F87DA48" w:rsidR="001B38CC" w:rsidRPr="002A414C" w:rsidRDefault="00643124" w:rsidP="002A414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.4</w:t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.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власника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одного з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співвласників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квартиронаймача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включено до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</w:t>
      </w:r>
      <w:r w:rsidR="0044456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матеріальну д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опомогу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62184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B62184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та 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2A414C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 бюджету, з метою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44456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матеріальної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іншою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адресою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підставою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відмови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задоволенні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заяви.</w:t>
      </w:r>
    </w:p>
    <w:p w14:paraId="3F61DDC7" w14:textId="0AF5B66C" w:rsidR="001B38CC" w:rsidRPr="006B284F" w:rsidRDefault="00643124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.5</w:t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.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44456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62184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B62184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та 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2F099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 повторно не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надається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28860073" w14:textId="38B0543E" w:rsidR="001B38CC" w:rsidRPr="007B2678" w:rsidRDefault="00643124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  <w:r w:rsidR="001B38CC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.6</w:t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.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підставі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отриманої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інформації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приймає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включення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44456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1B38CC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62184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B62184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та </w:t>
      </w:r>
      <w:r w:rsidR="007B2678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2F099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B267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37CBF77F" w14:textId="26C8C8C6" w:rsidR="001B38CC" w:rsidRDefault="00643124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  <w:r w:rsidR="001B38CC" w:rsidRPr="00D065B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.7</w:t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.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Рішення про надання матеріальної допомоги </w:t>
      </w:r>
      <w:r w:rsidR="001B38CC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ос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обам</w:t>
      </w:r>
      <w:r w:rsidR="001B38CC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, які мають право на </w:t>
      </w:r>
      <w:r w:rsidR="001017D5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="001B38CC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допомогу </w:t>
      </w:r>
      <w:r w:rsidR="00412466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412466" w:rsidRPr="009777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D065B0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D065B0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та </w:t>
      </w:r>
      <w:r w:rsidR="00412466" w:rsidRPr="00977788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2F099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412466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B38CC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за рахунок коштів 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="001B38CC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бюджету, 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приймається </w:t>
      </w:r>
      <w:r w:rsidR="001B38CC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виконавч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им</w:t>
      </w:r>
      <w:r w:rsidR="001B38CC" w:rsidRPr="00D065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комітет</w:t>
      </w:r>
      <w:r w:rsidR="00BA47BF" w:rsidRPr="006B284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ом Димерської селищної ради. </w:t>
      </w:r>
    </w:p>
    <w:p w14:paraId="4D6E50ED" w14:textId="7339FF66" w:rsidR="00F91690" w:rsidRDefault="00F91690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F9169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3.8.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Розмір матеріальної допомоги визначається у рішенні виконавчого комітету в кожному індивідуальному випадку окремо.</w:t>
      </w:r>
    </w:p>
    <w:p w14:paraId="525CED05" w14:textId="51FDAFCF" w:rsidR="00B62F60" w:rsidRDefault="00B62F60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15CEA3E3" w14:textId="313B227C" w:rsidR="00EE42C3" w:rsidRPr="00EE42C3" w:rsidRDefault="00EE42C3" w:rsidP="00EE42C3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 w:rsidRPr="00EE42C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4.Фінансове забезпечення Програми</w:t>
      </w:r>
    </w:p>
    <w:p w14:paraId="26E29410" w14:textId="698AD37B" w:rsidR="00BA47BF" w:rsidRDefault="00EE42C3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601CAE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4.1.</w:t>
      </w:r>
      <w:r w:rsidR="009767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Фінансування заходів здійснюється в межах аси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г</w:t>
      </w:r>
      <w:r w:rsidR="009767B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нувань, п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ередбачених на відповідний період за Програмою, виходячи з можливостей селищного бюджету.</w:t>
      </w:r>
    </w:p>
    <w:p w14:paraId="3FB3B6F4" w14:textId="77777777" w:rsidR="009767B0" w:rsidRPr="006B284F" w:rsidRDefault="009767B0" w:rsidP="003B78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5D56E3E1" w14:textId="7EBA4A09" w:rsidR="00BA47BF" w:rsidRPr="006B284F" w:rsidRDefault="00630863" w:rsidP="00630863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</w:t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Секретар селищної ради </w:t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          </w:t>
      </w:r>
      <w:r w:rsidR="00BA47B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  <w:t>Людмила ІВАНОВА</w:t>
      </w:r>
    </w:p>
    <w:p w14:paraId="6971262C" w14:textId="6B23B406" w:rsidR="00DD061D" w:rsidRDefault="003B7871" w:rsidP="00DD061D">
      <w:pPr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6B284F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 w:type="page"/>
      </w:r>
    </w:p>
    <w:p w14:paraId="53BE3267" w14:textId="77777777" w:rsidR="00630863" w:rsidRDefault="00630863" w:rsidP="00DD061D">
      <w:pPr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</w:p>
    <w:p w14:paraId="34D2545B" w14:textId="77777777" w:rsidR="00DD061D" w:rsidRPr="005230E9" w:rsidRDefault="00DD061D" w:rsidP="00DD061D">
      <w:pPr>
        <w:tabs>
          <w:tab w:val="left" w:pos="199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t xml:space="preserve">                                                                                          </w:t>
      </w:r>
      <w:proofErr w:type="spellStart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Додаток</w:t>
      </w:r>
      <w:proofErr w:type="spellEnd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80010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</w:t>
      </w:r>
    </w:p>
    <w:p w14:paraId="483F416C" w14:textId="024E5B5E" w:rsidR="00630863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        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до рішення Димерської селищної ради</w:t>
      </w:r>
    </w:p>
    <w:p w14:paraId="3DBD9A4F" w14:textId="64F246A1" w:rsidR="00630863" w:rsidRPr="00630863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                        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>921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-18-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від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20.06.2022 року</w:t>
      </w:r>
    </w:p>
    <w:p w14:paraId="59843687" w14:textId="05C095CB" w:rsidR="00892AA9" w:rsidRDefault="00DD061D" w:rsidP="001A6B26">
      <w:pPr>
        <w:tabs>
          <w:tab w:val="left" w:pos="3255"/>
        </w:tabs>
        <w:spacing w:line="240" w:lineRule="auto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  <w:tab/>
      </w:r>
    </w:p>
    <w:p w14:paraId="26BC2A48" w14:textId="4B7819D7" w:rsidR="00DD061D" w:rsidRPr="00B67190" w:rsidRDefault="00DD061D" w:rsidP="00892AA9">
      <w:pPr>
        <w:tabs>
          <w:tab w:val="left" w:pos="325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190">
        <w:rPr>
          <w:rFonts w:ascii="Times New Roman" w:hAnsi="Times New Roman" w:cs="Times New Roman"/>
          <w:b/>
          <w:sz w:val="28"/>
          <w:szCs w:val="28"/>
          <w:lang w:val="uk-UA"/>
        </w:rPr>
        <w:t>СКЛАД  КОМІСІЇ</w:t>
      </w:r>
    </w:p>
    <w:p w14:paraId="1BAED211" w14:textId="2EAB43D3" w:rsidR="00DD061D" w:rsidRPr="007E1814" w:rsidRDefault="00DD061D" w:rsidP="00DD061D">
      <w:pPr>
        <w:spacing w:line="2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671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E1814" w:rsidRPr="00B6719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з визначення громадян, які мають право на</w:t>
      </w:r>
      <w:r w:rsidR="007E1814" w:rsidRPr="007E181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матеріальну </w:t>
      </w:r>
      <w:r w:rsidR="007E1814" w:rsidRPr="00B6719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допомогу </w:t>
      </w:r>
      <w:r w:rsidR="00651773" w:rsidRPr="006517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розробку </w:t>
      </w:r>
      <w:proofErr w:type="spellStart"/>
      <w:r w:rsidR="00651773" w:rsidRPr="0065177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проєктної</w:t>
      </w:r>
      <w:proofErr w:type="spellEnd"/>
      <w:r w:rsidR="00651773" w:rsidRPr="006517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документації та встановлення системи індивідуального </w:t>
      </w:r>
      <w:r w:rsidR="002F0998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опалення</w:t>
      </w:r>
      <w:r w:rsidR="00651773" w:rsidRPr="0065177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6"/>
        <w:gridCol w:w="5068"/>
      </w:tblGrid>
      <w:tr w:rsidR="00B36852" w:rsidRPr="00DD061D" w14:paraId="473EA0F7" w14:textId="77777777" w:rsidTr="008B4519">
        <w:tc>
          <w:tcPr>
            <w:tcW w:w="4566" w:type="dxa"/>
          </w:tcPr>
          <w:p w14:paraId="1CBD9BB6" w14:textId="77777777" w:rsidR="00DD061D" w:rsidRPr="00892AA9" w:rsidRDefault="000B7C20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КРОХМАЛЮК</w:t>
            </w:r>
          </w:p>
          <w:p w14:paraId="310B5E2C" w14:textId="77777777" w:rsidR="00DD061D" w:rsidRPr="00892AA9" w:rsidRDefault="000B7C20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Любомир Валерійович</w:t>
            </w:r>
          </w:p>
        </w:tc>
        <w:tc>
          <w:tcPr>
            <w:tcW w:w="5068" w:type="dxa"/>
          </w:tcPr>
          <w:p w14:paraId="1C289BA6" w14:textId="77777777" w:rsidR="00DD061D" w:rsidRPr="00892AA9" w:rsidRDefault="00DD061D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r w:rsidR="002A7B4B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селищного</w:t>
            </w: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CE7E4BA" w14:textId="77777777" w:rsidR="00DD061D" w:rsidRPr="00892AA9" w:rsidRDefault="00DD061D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</w:p>
        </w:tc>
      </w:tr>
      <w:tr w:rsidR="00B36852" w:rsidRPr="00DD061D" w14:paraId="70E693CD" w14:textId="77777777" w:rsidTr="008B4519">
        <w:trPr>
          <w:trHeight w:val="840"/>
        </w:trPr>
        <w:tc>
          <w:tcPr>
            <w:tcW w:w="4566" w:type="dxa"/>
          </w:tcPr>
          <w:p w14:paraId="48B20510" w14:textId="77777777" w:rsidR="00DD061D" w:rsidRPr="00892AA9" w:rsidRDefault="00B36852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ДАВИДЕНКО</w:t>
            </w:r>
          </w:p>
          <w:p w14:paraId="70790EC7" w14:textId="77777777" w:rsidR="00DD061D" w:rsidRPr="00892AA9" w:rsidRDefault="00B36852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Володимирівна</w:t>
            </w:r>
          </w:p>
        </w:tc>
        <w:tc>
          <w:tcPr>
            <w:tcW w:w="5068" w:type="dxa"/>
          </w:tcPr>
          <w:p w14:paraId="6F38CB92" w14:textId="3395C980" w:rsidR="0093235F" w:rsidRPr="00892AA9" w:rsidRDefault="00DD061D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36852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праці та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</w:p>
        </w:tc>
      </w:tr>
      <w:tr w:rsidR="0093235F" w:rsidRPr="00DD061D" w14:paraId="331D2629" w14:textId="77777777" w:rsidTr="008B4519">
        <w:trPr>
          <w:trHeight w:val="431"/>
        </w:trPr>
        <w:tc>
          <w:tcPr>
            <w:tcW w:w="4566" w:type="dxa"/>
          </w:tcPr>
          <w:p w14:paraId="58C111BD" w14:textId="77777777" w:rsidR="0093235F" w:rsidRPr="00892AA9" w:rsidRDefault="0093235F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ТОКМАКОВА</w:t>
            </w:r>
          </w:p>
          <w:p w14:paraId="01D259A7" w14:textId="77777777" w:rsidR="0093235F" w:rsidRPr="00892AA9" w:rsidRDefault="0093235F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5068" w:type="dxa"/>
          </w:tcPr>
          <w:p w14:paraId="7DC614E9" w14:textId="77777777" w:rsidR="0093235F" w:rsidRPr="00892AA9" w:rsidRDefault="0093235F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</w:t>
            </w:r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праці та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</w:p>
        </w:tc>
      </w:tr>
      <w:tr w:rsidR="00CC2B0F" w:rsidRPr="00DD061D" w14:paraId="34F98C34" w14:textId="77777777" w:rsidTr="008B4519">
        <w:trPr>
          <w:trHeight w:val="795"/>
        </w:trPr>
        <w:tc>
          <w:tcPr>
            <w:tcW w:w="4566" w:type="dxa"/>
          </w:tcPr>
          <w:p w14:paraId="004DB283" w14:textId="77777777" w:rsidR="00CC2B0F" w:rsidRPr="00892AA9" w:rsidRDefault="00CC2B0F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ГОРДІЄНКО</w:t>
            </w:r>
          </w:p>
          <w:p w14:paraId="3FC6073C" w14:textId="77777777" w:rsidR="00CC2B0F" w:rsidRPr="00892AA9" w:rsidRDefault="00CC2B0F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Марина Володимирівна</w:t>
            </w:r>
          </w:p>
        </w:tc>
        <w:tc>
          <w:tcPr>
            <w:tcW w:w="5068" w:type="dxa"/>
          </w:tcPr>
          <w:p w14:paraId="2B1052C1" w14:textId="77777777" w:rsidR="00CC2B0F" w:rsidRPr="00892AA9" w:rsidRDefault="00CC2B0F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фінансового управління</w:t>
            </w:r>
          </w:p>
          <w:p w14:paraId="2C4382B1" w14:textId="77777777" w:rsidR="00CC2B0F" w:rsidRPr="00892AA9" w:rsidRDefault="00CC2B0F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B0F" w:rsidRPr="00DD061D" w14:paraId="32C32775" w14:textId="77777777" w:rsidTr="00892AA9">
        <w:trPr>
          <w:trHeight w:val="685"/>
        </w:trPr>
        <w:tc>
          <w:tcPr>
            <w:tcW w:w="4566" w:type="dxa"/>
          </w:tcPr>
          <w:p w14:paraId="648480CD" w14:textId="77777777" w:rsidR="00CC2B0F" w:rsidRPr="00892AA9" w:rsidRDefault="00CC2B0F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ТКАЧЕНКО</w:t>
            </w:r>
          </w:p>
          <w:p w14:paraId="4A4E377A" w14:textId="77777777" w:rsidR="00CC2B0F" w:rsidRPr="00892AA9" w:rsidRDefault="00CC2B0F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</w:tc>
        <w:tc>
          <w:tcPr>
            <w:tcW w:w="5068" w:type="dxa"/>
          </w:tcPr>
          <w:p w14:paraId="35B31897" w14:textId="77777777" w:rsidR="00CC2B0F" w:rsidRPr="00892AA9" w:rsidRDefault="00CC2B0F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бухгалтерського обліку та звітності, головний бухгалтер</w:t>
            </w:r>
          </w:p>
        </w:tc>
      </w:tr>
      <w:tr w:rsidR="00CC2B0F" w:rsidRPr="00DD061D" w14:paraId="18181ED2" w14:textId="77777777" w:rsidTr="008B4519">
        <w:trPr>
          <w:trHeight w:val="285"/>
        </w:trPr>
        <w:tc>
          <w:tcPr>
            <w:tcW w:w="4566" w:type="dxa"/>
          </w:tcPr>
          <w:p w14:paraId="03CD7BBD" w14:textId="77777777" w:rsidR="00CC2B0F" w:rsidRPr="00892AA9" w:rsidRDefault="0093235F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МЕЛЬНИЧЕНКО</w:t>
            </w:r>
          </w:p>
          <w:p w14:paraId="7D10B907" w14:textId="77777777" w:rsidR="0093235F" w:rsidRPr="00892AA9" w:rsidRDefault="0093235F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Сергіївна</w:t>
            </w:r>
          </w:p>
        </w:tc>
        <w:tc>
          <w:tcPr>
            <w:tcW w:w="5068" w:type="dxa"/>
          </w:tcPr>
          <w:p w14:paraId="05974AAA" w14:textId="77777777" w:rsidR="00CC2B0F" w:rsidRPr="00892AA9" w:rsidRDefault="001A6B26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93235F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юридичного відділу</w:t>
            </w:r>
          </w:p>
        </w:tc>
      </w:tr>
      <w:tr w:rsidR="00CC2B0F" w:rsidRPr="00DD061D" w14:paraId="024BBF4F" w14:textId="77777777" w:rsidTr="008B4519">
        <w:trPr>
          <w:trHeight w:val="330"/>
        </w:trPr>
        <w:tc>
          <w:tcPr>
            <w:tcW w:w="4566" w:type="dxa"/>
          </w:tcPr>
          <w:p w14:paraId="70632791" w14:textId="77777777" w:rsidR="00CC2B0F" w:rsidRPr="00892AA9" w:rsidRDefault="00F04EF5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ДЕНИСОВА</w:t>
            </w:r>
          </w:p>
          <w:p w14:paraId="26F1D83E" w14:textId="77777777" w:rsidR="00F04EF5" w:rsidRPr="00892AA9" w:rsidRDefault="00F04EF5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Михайлівна</w:t>
            </w:r>
          </w:p>
        </w:tc>
        <w:tc>
          <w:tcPr>
            <w:tcW w:w="5068" w:type="dxa"/>
          </w:tcPr>
          <w:p w14:paraId="27019206" w14:textId="77777777" w:rsidR="00CC2B0F" w:rsidRPr="00892AA9" w:rsidRDefault="001A6B26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F04EF5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Служби у справах дітей</w:t>
            </w:r>
          </w:p>
        </w:tc>
      </w:tr>
      <w:tr w:rsidR="00CC2B0F" w:rsidRPr="00DD061D" w14:paraId="09366A50" w14:textId="77777777" w:rsidTr="008B4519">
        <w:trPr>
          <w:trHeight w:val="225"/>
        </w:trPr>
        <w:tc>
          <w:tcPr>
            <w:tcW w:w="4566" w:type="dxa"/>
          </w:tcPr>
          <w:p w14:paraId="2EF6E5FC" w14:textId="77777777" w:rsidR="00CC2B0F" w:rsidRPr="00892AA9" w:rsidRDefault="001A6B26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ДИМУРА</w:t>
            </w:r>
          </w:p>
          <w:p w14:paraId="50E1B570" w14:textId="77777777" w:rsidR="001A6B26" w:rsidRPr="00892AA9" w:rsidRDefault="001A6B26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Васильович</w:t>
            </w:r>
          </w:p>
        </w:tc>
        <w:tc>
          <w:tcPr>
            <w:tcW w:w="5068" w:type="dxa"/>
          </w:tcPr>
          <w:p w14:paraId="7DFA5FB4" w14:textId="77777777" w:rsidR="00CC2B0F" w:rsidRPr="00892AA9" w:rsidRDefault="001A6B26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r w:rsidR="001A7A36"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CC2B0F" w:rsidRPr="004B77B9" w14:paraId="62F038F5" w14:textId="77777777" w:rsidTr="008B4519">
        <w:trPr>
          <w:trHeight w:val="1290"/>
        </w:trPr>
        <w:tc>
          <w:tcPr>
            <w:tcW w:w="4566" w:type="dxa"/>
          </w:tcPr>
          <w:p w14:paraId="25745426" w14:textId="77777777" w:rsidR="001A7A36" w:rsidRPr="00892AA9" w:rsidRDefault="00643124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ЛОБАН</w:t>
            </w:r>
          </w:p>
          <w:p w14:paraId="1DE68AC5" w14:textId="785A6F03" w:rsidR="00643124" w:rsidRPr="00892AA9" w:rsidRDefault="00643124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Юлія Михайлівна</w:t>
            </w:r>
          </w:p>
        </w:tc>
        <w:tc>
          <w:tcPr>
            <w:tcW w:w="5068" w:type="dxa"/>
          </w:tcPr>
          <w:p w14:paraId="306662FC" w14:textId="587F1342" w:rsidR="008B4519" w:rsidRPr="00892AA9" w:rsidRDefault="00643124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643124" w:rsidRPr="00B51A42" w14:paraId="7DCC0644" w14:textId="77777777" w:rsidTr="008B4519">
        <w:trPr>
          <w:trHeight w:val="507"/>
        </w:trPr>
        <w:tc>
          <w:tcPr>
            <w:tcW w:w="4566" w:type="dxa"/>
          </w:tcPr>
          <w:p w14:paraId="73935CFD" w14:textId="77777777" w:rsidR="00643124" w:rsidRPr="00892AA9" w:rsidRDefault="00643124" w:rsidP="00892AA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ДЗЮБА</w:t>
            </w:r>
          </w:p>
          <w:p w14:paraId="34C5FFEC" w14:textId="776343E7" w:rsidR="00643124" w:rsidRPr="00892AA9" w:rsidRDefault="00643124" w:rsidP="00892AA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Васильович</w:t>
            </w:r>
          </w:p>
        </w:tc>
        <w:tc>
          <w:tcPr>
            <w:tcW w:w="5068" w:type="dxa"/>
          </w:tcPr>
          <w:p w14:paraId="7FFF3CCA" w14:textId="3630E7A2" w:rsidR="00643124" w:rsidRPr="00892AA9" w:rsidRDefault="00643124" w:rsidP="00892A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відділу економічного розвитку та інвестицій, питань внутрішньої інформаційної політики та </w:t>
            </w:r>
            <w:proofErr w:type="spellStart"/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зв’язків</w:t>
            </w:r>
            <w:proofErr w:type="spellEnd"/>
            <w:r w:rsidRPr="00892A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громадськістю</w:t>
            </w:r>
          </w:p>
        </w:tc>
      </w:tr>
    </w:tbl>
    <w:p w14:paraId="3FAB254B" w14:textId="2D0A9238" w:rsidR="00892AA9" w:rsidRDefault="00892AA9" w:rsidP="00892AA9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14:paraId="0998312F" w14:textId="77777777" w:rsidR="00892AA9" w:rsidRDefault="00892AA9" w:rsidP="00892AA9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14:paraId="456BA43B" w14:textId="0DCDD900" w:rsidR="00CC2B0F" w:rsidRPr="006B284F" w:rsidRDefault="00892AA9" w:rsidP="00892AA9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    </w:t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Секретар селищної ради </w:t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CC2B0F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  <w:t>Людмила ІВАНОВА</w:t>
      </w:r>
    </w:p>
    <w:p w14:paraId="4D8854C8" w14:textId="77777777" w:rsidR="003B7871" w:rsidRPr="00DD061D" w:rsidRDefault="003B7871">
      <w:pPr>
        <w:rPr>
          <w:rFonts w:ascii="inherit" w:eastAsia="Times New Roman" w:hAnsi="inherit" w:cs="Arial"/>
          <w:sz w:val="24"/>
          <w:szCs w:val="24"/>
          <w:bdr w:val="none" w:sz="0" w:space="0" w:color="auto" w:frame="1"/>
          <w:lang w:val="uk-UA" w:eastAsia="ru-RU"/>
        </w:rPr>
      </w:pPr>
    </w:p>
    <w:p w14:paraId="7733B973" w14:textId="42A08CBC" w:rsidR="00892AA9" w:rsidRDefault="00892AA9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2443D0AE" w14:textId="77777777" w:rsidR="00630863" w:rsidRDefault="00630863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3CD12502" w14:textId="77777777" w:rsidR="00892AA9" w:rsidRDefault="00892AA9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243A1CB0" w14:textId="2137FD60" w:rsidR="00892AA9" w:rsidRDefault="00892AA9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7BFFFE13" w14:textId="77777777" w:rsidR="00630863" w:rsidRDefault="00630863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02296556" w14:textId="3E858B34" w:rsidR="0089208C" w:rsidRPr="005230E9" w:rsidRDefault="0089208C" w:rsidP="0089208C">
      <w:pPr>
        <w:shd w:val="clear" w:color="auto" w:fill="FFFFFF"/>
        <w:spacing w:after="0" w:line="240" w:lineRule="auto"/>
        <w:ind w:left="527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Додаток</w:t>
      </w:r>
      <w:proofErr w:type="spellEnd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80010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</w:t>
      </w:r>
    </w:p>
    <w:p w14:paraId="761B90D4" w14:textId="4EC26448" w:rsidR="00630863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      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до рішення Димерської селищної ради</w:t>
      </w:r>
    </w:p>
    <w:p w14:paraId="1A8FFF0B" w14:textId="3246DCF0" w:rsidR="00630863" w:rsidRPr="00630863" w:rsidRDefault="00630863" w:rsidP="0063086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                      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 w:rsidR="006A3A91">
        <w:rPr>
          <w:rFonts w:ascii="Times New Roman" w:hAnsi="Times New Roman" w:cs="Times New Roman"/>
          <w:bCs/>
          <w:sz w:val="28"/>
          <w:szCs w:val="28"/>
          <w:lang w:val="uk-UA" w:eastAsia="uk-UA"/>
        </w:rPr>
        <w:t>921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-18-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VI</w:t>
      </w:r>
      <w:r w:rsidRPr="00630863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I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від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6308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20.06.2022 року</w:t>
      </w:r>
    </w:p>
    <w:p w14:paraId="5B5C1FF1" w14:textId="0A3615E4" w:rsidR="001B38CC" w:rsidRDefault="001B38CC" w:rsidP="001B38CC">
      <w:pPr>
        <w:shd w:val="clear" w:color="auto" w:fill="FFFFFF"/>
        <w:spacing w:after="0" w:line="240" w:lineRule="auto"/>
        <w:ind w:left="533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7F273EA" w14:textId="77777777" w:rsidR="00630863" w:rsidRPr="00630863" w:rsidRDefault="00630863" w:rsidP="001B38CC">
      <w:pPr>
        <w:shd w:val="clear" w:color="auto" w:fill="FFFFFF"/>
        <w:spacing w:after="0" w:line="240" w:lineRule="auto"/>
        <w:ind w:left="533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424338" w14:textId="77777777" w:rsidR="001B38CC" w:rsidRPr="005230E9" w:rsidRDefault="001B38CC" w:rsidP="008920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bookmark0"/>
      <w:bookmarkEnd w:id="5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ПОЛОЖЕННЯ</w:t>
      </w:r>
    </w:p>
    <w:p w14:paraId="2119B4BB" w14:textId="5E212232" w:rsidR="001B38CC" w:rsidRPr="005230E9" w:rsidRDefault="001B38CC" w:rsidP="008920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комісію</w:t>
      </w:r>
      <w:proofErr w:type="spellEnd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право на</w:t>
      </w:r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одноразову матеріальну </w:t>
      </w:r>
      <w:proofErr w:type="spellStart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3666B2" w:rsidRPr="003666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3666B2" w:rsidRPr="003666B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розробку </w:t>
      </w:r>
      <w:proofErr w:type="spellStart"/>
      <w:r w:rsidR="003666B2" w:rsidRPr="003666B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 w:rsidR="00D065B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ної</w:t>
      </w:r>
      <w:proofErr w:type="spellEnd"/>
      <w:r w:rsidR="00D065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документації та </w:t>
      </w:r>
      <w:r w:rsidR="003666B2" w:rsidRPr="003666B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встановлення системи індивідуального </w:t>
      </w:r>
      <w:r w:rsidR="00B14DB5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опалення</w:t>
      </w:r>
    </w:p>
    <w:p w14:paraId="7237274C" w14:textId="77777777" w:rsidR="0089208C" w:rsidRPr="006B284F" w:rsidRDefault="0089208C" w:rsidP="001B38CC">
      <w:pPr>
        <w:shd w:val="clear" w:color="auto" w:fill="FFFFFF"/>
        <w:spacing w:after="0" w:line="240" w:lineRule="auto"/>
        <w:ind w:left="345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6" w:name="bookmark1"/>
      <w:bookmarkEnd w:id="6"/>
    </w:p>
    <w:p w14:paraId="48EB85BF" w14:textId="77777777" w:rsidR="001B38CC" w:rsidRPr="005230E9" w:rsidRDefault="00257E5A" w:rsidP="001B38CC">
      <w:pPr>
        <w:shd w:val="clear" w:color="auto" w:fill="FFFFFF"/>
        <w:spacing w:after="0" w:line="240" w:lineRule="auto"/>
        <w:ind w:left="345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4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1</w:t>
      </w:r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Загальні</w:t>
      </w:r>
      <w:proofErr w:type="spellEnd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</w:p>
    <w:p w14:paraId="0E76C309" w14:textId="523BBD29" w:rsidR="001B38CC" w:rsidRPr="005230E9" w:rsidRDefault="001B38CC" w:rsidP="0089208C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комісію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 </w:t>
      </w:r>
      <w:proofErr w:type="spellStart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</w:t>
      </w:r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одноразову матеріальну </w:t>
      </w:r>
      <w:proofErr w:type="spellStart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3666B2" w:rsidRP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666B2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3666B2" w:rsidRPr="003666B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D065B0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D065B0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</w:t>
      </w:r>
      <w:proofErr w:type="gramStart"/>
      <w:r w:rsidR="00D065B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3666B2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</w:t>
      </w:r>
      <w:proofErr w:type="gramEnd"/>
      <w:r w:rsidR="003666B2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 системи індивідуального </w:t>
      </w:r>
      <w:r w:rsidR="00B14DB5">
        <w:rPr>
          <w:rFonts w:ascii="Times New Roman" w:hAnsi="Times New Roman" w:cs="Times New Roman"/>
          <w:sz w:val="28"/>
          <w:szCs w:val="28"/>
          <w:lang w:val="uk-UA"/>
        </w:rPr>
        <w:t xml:space="preserve">опалення 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9208C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-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розроблено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відповідно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Закону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«Про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місцеве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самоврядування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</w:t>
      </w:r>
      <w:r w:rsid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7D24F127" w14:textId="5201E07C" w:rsidR="001B38CC" w:rsidRPr="005230E9" w:rsidRDefault="001B38CC" w:rsidP="0089208C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Мета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—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регулювання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9208C" w:rsidRPr="000A36C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 </w:t>
      </w:r>
      <w:proofErr w:type="spellStart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3666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одноразову </w:t>
      </w:r>
      <w:r w:rsidR="00086650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666B2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3666B2" w:rsidRPr="003666B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902D8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B902D8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та </w:t>
      </w:r>
      <w:r w:rsidR="003666B2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індивідуального </w:t>
      </w:r>
      <w:r w:rsidR="00B14DB5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086650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далі</w:t>
      </w:r>
      <w:proofErr w:type="spellEnd"/>
      <w:r w:rsidR="000866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-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</w:t>
      </w:r>
    </w:p>
    <w:p w14:paraId="0D4470EA" w14:textId="4C1EE16F" w:rsidR="001B38CC" w:rsidRPr="006B284F" w:rsidRDefault="001B38CC" w:rsidP="0089208C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своїй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керується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цим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Положенням</w:t>
      </w:r>
      <w:proofErr w:type="spellEnd"/>
      <w:r w:rsidR="000866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та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чинним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законодавством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України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15AC6B58" w14:textId="77777777" w:rsidR="00257E5A" w:rsidRPr="005230E9" w:rsidRDefault="00257E5A" w:rsidP="00257E5A">
      <w:pPr>
        <w:shd w:val="clear" w:color="auto" w:fill="FFFFFF"/>
        <w:tabs>
          <w:tab w:val="left" w:pos="851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EDA80" w14:textId="77777777" w:rsidR="001B38CC" w:rsidRPr="005230E9" w:rsidRDefault="00257E5A" w:rsidP="00257E5A">
      <w:pPr>
        <w:shd w:val="clear" w:color="auto" w:fill="FFFFFF"/>
        <w:spacing w:after="0" w:line="24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bookmark2"/>
      <w:bookmarkEnd w:id="7"/>
      <w:r w:rsidRPr="006B284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2. </w:t>
      </w:r>
      <w:proofErr w:type="spellStart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Основні</w:t>
      </w:r>
      <w:proofErr w:type="spellEnd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задачі</w:t>
      </w:r>
      <w:proofErr w:type="spellEnd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функції</w:t>
      </w:r>
      <w:proofErr w:type="spellEnd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B38CC"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</w:p>
    <w:p w14:paraId="73311792" w14:textId="77777777" w:rsidR="001B38CC" w:rsidRPr="006B284F" w:rsidRDefault="001B38CC" w:rsidP="00257E5A">
      <w:pPr>
        <w:numPr>
          <w:ilvl w:val="0"/>
          <w:numId w:val="7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Основним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завданням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257E5A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встановлення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індивідуального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опалення</w:t>
      </w:r>
      <w:proofErr w:type="spellEnd"/>
      <w:r w:rsidR="00257E5A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3D622949" w14:textId="77777777" w:rsidR="00257E5A" w:rsidRPr="005230E9" w:rsidRDefault="00257E5A" w:rsidP="001A6C70">
      <w:pPr>
        <w:shd w:val="clear" w:color="auto" w:fill="FFFFFF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6A910" w14:textId="77777777" w:rsidR="001B38CC" w:rsidRPr="006B284F" w:rsidRDefault="000E77F2" w:rsidP="000E77F2">
      <w:pPr>
        <w:pStyle w:val="a3"/>
        <w:shd w:val="clear" w:color="auto" w:fill="FFFFFF"/>
        <w:jc w:val="center"/>
        <w:textAlignment w:val="baseline"/>
        <w:rPr>
          <w:sz w:val="28"/>
          <w:szCs w:val="28"/>
        </w:rPr>
      </w:pPr>
      <w:bookmarkStart w:id="8" w:name="bookmark3"/>
      <w:bookmarkEnd w:id="8"/>
      <w:r w:rsidRPr="006B284F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3. </w:t>
      </w:r>
      <w:r w:rsidR="001B38CC" w:rsidRPr="006B284F">
        <w:rPr>
          <w:b/>
          <w:bCs/>
          <w:sz w:val="28"/>
          <w:szCs w:val="28"/>
          <w:bdr w:val="none" w:sz="0" w:space="0" w:color="auto" w:frame="1"/>
        </w:rPr>
        <w:t xml:space="preserve">Склад та порядок </w:t>
      </w:r>
      <w:proofErr w:type="spellStart"/>
      <w:r w:rsidR="001B38CC" w:rsidRPr="006B284F">
        <w:rPr>
          <w:b/>
          <w:bCs/>
          <w:sz w:val="28"/>
          <w:szCs w:val="28"/>
          <w:bdr w:val="none" w:sz="0" w:space="0" w:color="auto" w:frame="1"/>
        </w:rPr>
        <w:t>роботи</w:t>
      </w:r>
      <w:proofErr w:type="spellEnd"/>
      <w:r w:rsidR="001B38CC" w:rsidRPr="006B284F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1B38CC" w:rsidRPr="006B284F">
        <w:rPr>
          <w:b/>
          <w:bCs/>
          <w:sz w:val="28"/>
          <w:szCs w:val="28"/>
          <w:bdr w:val="none" w:sz="0" w:space="0" w:color="auto" w:frame="1"/>
        </w:rPr>
        <w:t>Комісії</w:t>
      </w:r>
      <w:proofErr w:type="spellEnd"/>
    </w:p>
    <w:p w14:paraId="3B20B8F5" w14:textId="77777777" w:rsidR="000E77F2" w:rsidRPr="006B284F" w:rsidRDefault="000E77F2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8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 Комісії та зміни до нього затверджується рішення селищної ради.</w:t>
      </w:r>
    </w:p>
    <w:p w14:paraId="71646971" w14:textId="77777777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Очолює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Комісію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заступник </w:t>
      </w:r>
      <w:r w:rsidR="001A6C70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голови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питань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виконавчих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органів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ради.</w:t>
      </w:r>
    </w:p>
    <w:p w14:paraId="342DF71B" w14:textId="3BAB8A9E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 складу</w:t>
      </w:r>
      <w:proofErr w:type="gram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входять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A6C70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посадові особи т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члени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A6C70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Димерської селищної ради. </w:t>
      </w:r>
    </w:p>
    <w:p w14:paraId="626DA5BE" w14:textId="77777777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Для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забезпечення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призначається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секретар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237C492F" w14:textId="77777777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Основною формою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роботи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засідання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72105DC6" w14:textId="77777777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Засідання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веде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голова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 у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його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відсутності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E77F2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секретар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78EA5CA1" w14:textId="77777777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Засідання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є правом</w:t>
      </w:r>
      <w:r w:rsidR="00C2337D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ірним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якщо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ньому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присутні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менше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половини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членів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приймається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більшістю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голосів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присутніх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членів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 у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випадку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рівності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голосів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вирішальним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голосом є голос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голови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51F07550" w14:textId="347E86ED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Документи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необхідні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C2337D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E77F2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бюджету </w:t>
      </w:r>
      <w:r w:rsidR="00A078E9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A078E9" w:rsidRPr="003666B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902D8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B902D8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та</w:t>
      </w:r>
      <w:r w:rsidR="00A078E9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 системи індивідуального </w:t>
      </w:r>
      <w:r w:rsidR="006210DF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розглядаються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Комісією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включення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громадян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мають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 на </w:t>
      </w:r>
      <w:r w:rsidR="00C2337D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матеріальну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допомогу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рахунок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коштів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E77F2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селищного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бюджету </w:t>
      </w:r>
      <w:r w:rsidR="00A078E9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на розробку </w:t>
      </w:r>
      <w:proofErr w:type="spellStart"/>
      <w:r w:rsidR="00A078E9" w:rsidRPr="003666B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B902D8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="00B902D8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 та</w:t>
      </w:r>
      <w:r w:rsidR="00A078E9" w:rsidRPr="003666B2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 системи індивідуального </w:t>
      </w:r>
      <w:r w:rsidR="006210DF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A078E9"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оформлюється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протоколом та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підписується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всіма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членами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10D15C67" w14:textId="10C310FE" w:rsidR="001B38CC" w:rsidRPr="005230E9" w:rsidRDefault="001B38CC" w:rsidP="00257E5A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Сформований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Комісією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Перелік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078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вищевказаних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осіб</w:t>
      </w:r>
      <w:proofErr w:type="spellEnd"/>
      <w:r w:rsidR="00A078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затверджується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рішенням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виконавчого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комітету</w:t>
      </w:r>
      <w:proofErr w:type="spellEnd"/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E77F2" w:rsidRPr="006B28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Димерської селищної ради.</w:t>
      </w:r>
    </w:p>
    <w:p w14:paraId="4AD282D4" w14:textId="77777777" w:rsidR="001B38CC" w:rsidRPr="005230E9" w:rsidRDefault="001B38CC" w:rsidP="001B38CC">
      <w:p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E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EE601C" w:rsidRPr="006B284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4. </w:t>
      </w:r>
      <w:proofErr w:type="spellStart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Повноваження</w:t>
      </w:r>
      <w:proofErr w:type="spellEnd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230E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Комісії</w:t>
      </w:r>
      <w:proofErr w:type="spellEnd"/>
    </w:p>
    <w:p w14:paraId="08F1EDB0" w14:textId="77777777" w:rsidR="001B38CC" w:rsidRPr="006B284F" w:rsidRDefault="001B38CC" w:rsidP="00EE601C">
      <w:pPr>
        <w:pStyle w:val="a3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z w:val="28"/>
          <w:szCs w:val="28"/>
        </w:rPr>
      </w:pPr>
      <w:proofErr w:type="spellStart"/>
      <w:r w:rsidRPr="006B284F">
        <w:rPr>
          <w:sz w:val="28"/>
          <w:szCs w:val="28"/>
          <w:bdr w:val="none" w:sz="0" w:space="0" w:color="auto" w:frame="1"/>
        </w:rPr>
        <w:t>Комісія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уповноважена</w:t>
      </w:r>
      <w:proofErr w:type="spellEnd"/>
      <w:r w:rsidRPr="006B284F">
        <w:rPr>
          <w:sz w:val="28"/>
          <w:szCs w:val="28"/>
          <w:bdr w:val="none" w:sz="0" w:space="0" w:color="auto" w:frame="1"/>
        </w:rPr>
        <w:t>:</w:t>
      </w:r>
    </w:p>
    <w:p w14:paraId="44383747" w14:textId="77777777" w:rsidR="001B38CC" w:rsidRPr="006B284F" w:rsidRDefault="001B38CC" w:rsidP="00EE601C">
      <w:pPr>
        <w:pStyle w:val="a3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  <w:textAlignment w:val="baseline"/>
        <w:rPr>
          <w:sz w:val="28"/>
          <w:szCs w:val="28"/>
        </w:rPr>
      </w:pPr>
      <w:proofErr w:type="spellStart"/>
      <w:r w:rsidRPr="006B284F">
        <w:rPr>
          <w:sz w:val="28"/>
          <w:szCs w:val="28"/>
          <w:bdr w:val="none" w:sz="0" w:space="0" w:color="auto" w:frame="1"/>
        </w:rPr>
        <w:t>приймати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відповідні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рішення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надавати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пропозиції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підставі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наданих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документів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зібраних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Комісією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даних</w:t>
      </w:r>
      <w:proofErr w:type="spellEnd"/>
      <w:r w:rsidRPr="006B284F">
        <w:rPr>
          <w:sz w:val="28"/>
          <w:szCs w:val="28"/>
          <w:bdr w:val="none" w:sz="0" w:space="0" w:color="auto" w:frame="1"/>
        </w:rPr>
        <w:t>;</w:t>
      </w:r>
    </w:p>
    <w:p w14:paraId="3BAD7D6E" w14:textId="77777777" w:rsidR="001B38CC" w:rsidRPr="006B284F" w:rsidRDefault="001B38CC" w:rsidP="00EE601C">
      <w:pPr>
        <w:pStyle w:val="a3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  <w:textAlignment w:val="baseline"/>
        <w:rPr>
          <w:sz w:val="28"/>
          <w:szCs w:val="28"/>
        </w:rPr>
      </w:pPr>
      <w:proofErr w:type="spellStart"/>
      <w:r w:rsidRPr="006B284F">
        <w:rPr>
          <w:sz w:val="28"/>
          <w:szCs w:val="28"/>
          <w:bdr w:val="none" w:sz="0" w:space="0" w:color="auto" w:frame="1"/>
        </w:rPr>
        <w:t>одержувати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установленому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Законом порядку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від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підприємств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установ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організацій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інформацію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документи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необхідні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покладеного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неї</w:t>
      </w:r>
      <w:proofErr w:type="spellEnd"/>
      <w:r w:rsidRPr="006B284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284F">
        <w:rPr>
          <w:sz w:val="28"/>
          <w:szCs w:val="28"/>
          <w:bdr w:val="none" w:sz="0" w:space="0" w:color="auto" w:frame="1"/>
        </w:rPr>
        <w:t>завдання</w:t>
      </w:r>
      <w:proofErr w:type="spellEnd"/>
      <w:r w:rsidRPr="006B284F">
        <w:rPr>
          <w:sz w:val="28"/>
          <w:szCs w:val="28"/>
          <w:bdr w:val="none" w:sz="0" w:space="0" w:color="auto" w:frame="1"/>
        </w:rPr>
        <w:t>.</w:t>
      </w:r>
    </w:p>
    <w:p w14:paraId="729A37BC" w14:textId="77777777" w:rsidR="00630863" w:rsidRDefault="00630863" w:rsidP="00630863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14:paraId="6FC6BF4A" w14:textId="77777777" w:rsidR="00630863" w:rsidRDefault="00630863" w:rsidP="00630863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14:paraId="5F6933BD" w14:textId="4888BD06" w:rsidR="000E77F2" w:rsidRPr="006B284F" w:rsidRDefault="00630863" w:rsidP="00630863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</w:t>
      </w:r>
      <w:r w:rsidR="000E77F2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Секретар селищної ради </w:t>
      </w:r>
      <w:r w:rsidR="000E77F2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0E77F2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0E77F2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 w:rsidR="000E77F2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            </w:t>
      </w:r>
      <w:r w:rsidR="000E77F2" w:rsidRPr="006B284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Людмила ІВАНОВА</w:t>
      </w:r>
    </w:p>
    <w:p w14:paraId="61F2D092" w14:textId="77777777" w:rsidR="000E77F2" w:rsidRPr="005230E9" w:rsidRDefault="000E77F2" w:rsidP="000E77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E77F2" w:rsidRPr="005230E9" w:rsidSect="00630863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18C3"/>
    <w:multiLevelType w:val="multilevel"/>
    <w:tmpl w:val="6F1AB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CD1696"/>
    <w:multiLevelType w:val="multilevel"/>
    <w:tmpl w:val="44A00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666FB1"/>
    <w:multiLevelType w:val="multilevel"/>
    <w:tmpl w:val="4A5A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0D3ECA"/>
    <w:multiLevelType w:val="multilevel"/>
    <w:tmpl w:val="09C2B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A41D33"/>
    <w:multiLevelType w:val="multilevel"/>
    <w:tmpl w:val="AD06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36ADF"/>
    <w:multiLevelType w:val="multilevel"/>
    <w:tmpl w:val="791E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690807"/>
    <w:multiLevelType w:val="multilevel"/>
    <w:tmpl w:val="FE104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873CD2"/>
    <w:multiLevelType w:val="hybridMultilevel"/>
    <w:tmpl w:val="B2EEEC36"/>
    <w:lvl w:ilvl="0" w:tplc="54443E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B0C48"/>
    <w:multiLevelType w:val="multilevel"/>
    <w:tmpl w:val="9C980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8233B6"/>
    <w:multiLevelType w:val="multilevel"/>
    <w:tmpl w:val="E5AEF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3F4768"/>
    <w:multiLevelType w:val="multilevel"/>
    <w:tmpl w:val="BE1011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 w15:restartNumberingAfterBreak="0">
    <w:nsid w:val="6E365250"/>
    <w:multiLevelType w:val="hybridMultilevel"/>
    <w:tmpl w:val="13DE866A"/>
    <w:lvl w:ilvl="0" w:tplc="A5289CF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18B3FE4"/>
    <w:multiLevelType w:val="multilevel"/>
    <w:tmpl w:val="8C1C8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560A92"/>
    <w:multiLevelType w:val="multilevel"/>
    <w:tmpl w:val="5E0C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9"/>
  </w:num>
  <w:num w:numId="6">
    <w:abstractNumId w:val="12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8CC"/>
    <w:rsid w:val="0002070A"/>
    <w:rsid w:val="0004418E"/>
    <w:rsid w:val="00066327"/>
    <w:rsid w:val="0006662E"/>
    <w:rsid w:val="00086650"/>
    <w:rsid w:val="000A1865"/>
    <w:rsid w:val="000A36CD"/>
    <w:rsid w:val="000B7C20"/>
    <w:rsid w:val="000C6900"/>
    <w:rsid w:val="000C6D9B"/>
    <w:rsid w:val="000C7274"/>
    <w:rsid w:val="000D674D"/>
    <w:rsid w:val="000D7432"/>
    <w:rsid w:val="000D76C7"/>
    <w:rsid w:val="000E77F2"/>
    <w:rsid w:val="000F27CF"/>
    <w:rsid w:val="001017D5"/>
    <w:rsid w:val="00146917"/>
    <w:rsid w:val="00163405"/>
    <w:rsid w:val="00167A97"/>
    <w:rsid w:val="00193DC4"/>
    <w:rsid w:val="001A6B26"/>
    <w:rsid w:val="001A6C70"/>
    <w:rsid w:val="001A7A36"/>
    <w:rsid w:val="001B25CC"/>
    <w:rsid w:val="001B38CC"/>
    <w:rsid w:val="001B4D97"/>
    <w:rsid w:val="001D7291"/>
    <w:rsid w:val="001E4FC2"/>
    <w:rsid w:val="00200814"/>
    <w:rsid w:val="00205F5A"/>
    <w:rsid w:val="00232804"/>
    <w:rsid w:val="00257E5A"/>
    <w:rsid w:val="0027391F"/>
    <w:rsid w:val="00292ADA"/>
    <w:rsid w:val="002A414C"/>
    <w:rsid w:val="002A7B4B"/>
    <w:rsid w:val="002F0998"/>
    <w:rsid w:val="00341E02"/>
    <w:rsid w:val="003666B2"/>
    <w:rsid w:val="00384F8E"/>
    <w:rsid w:val="003A0C8F"/>
    <w:rsid w:val="003B7871"/>
    <w:rsid w:val="003E7DF2"/>
    <w:rsid w:val="003F1AA4"/>
    <w:rsid w:val="00412466"/>
    <w:rsid w:val="00413651"/>
    <w:rsid w:val="004401EC"/>
    <w:rsid w:val="0044456F"/>
    <w:rsid w:val="0047130D"/>
    <w:rsid w:val="004827DB"/>
    <w:rsid w:val="004934E9"/>
    <w:rsid w:val="004B77B9"/>
    <w:rsid w:val="004C66C7"/>
    <w:rsid w:val="004C6DB0"/>
    <w:rsid w:val="004E0633"/>
    <w:rsid w:val="004E0A2D"/>
    <w:rsid w:val="00523E34"/>
    <w:rsid w:val="005E7201"/>
    <w:rsid w:val="00601CAE"/>
    <w:rsid w:val="006210DF"/>
    <w:rsid w:val="00630863"/>
    <w:rsid w:val="00643124"/>
    <w:rsid w:val="00647F6C"/>
    <w:rsid w:val="00651773"/>
    <w:rsid w:val="00676EE0"/>
    <w:rsid w:val="006A3A91"/>
    <w:rsid w:val="006B284F"/>
    <w:rsid w:val="006D3AF4"/>
    <w:rsid w:val="006E123E"/>
    <w:rsid w:val="00714379"/>
    <w:rsid w:val="00714B1F"/>
    <w:rsid w:val="007B12F5"/>
    <w:rsid w:val="007B2678"/>
    <w:rsid w:val="007C7E45"/>
    <w:rsid w:val="007E1814"/>
    <w:rsid w:val="00800102"/>
    <w:rsid w:val="00832385"/>
    <w:rsid w:val="00833C14"/>
    <w:rsid w:val="008370B0"/>
    <w:rsid w:val="00857899"/>
    <w:rsid w:val="0089208C"/>
    <w:rsid w:val="00892AA9"/>
    <w:rsid w:val="008A4FAE"/>
    <w:rsid w:val="008B4519"/>
    <w:rsid w:val="008C463F"/>
    <w:rsid w:val="008E2572"/>
    <w:rsid w:val="008E5586"/>
    <w:rsid w:val="00913273"/>
    <w:rsid w:val="0092038E"/>
    <w:rsid w:val="00924CAF"/>
    <w:rsid w:val="0093235F"/>
    <w:rsid w:val="00961F43"/>
    <w:rsid w:val="009767B0"/>
    <w:rsid w:val="00977788"/>
    <w:rsid w:val="0098578B"/>
    <w:rsid w:val="009A19CA"/>
    <w:rsid w:val="009B316A"/>
    <w:rsid w:val="009D27BA"/>
    <w:rsid w:val="009D3EC7"/>
    <w:rsid w:val="00A07834"/>
    <w:rsid w:val="00A078E9"/>
    <w:rsid w:val="00A40289"/>
    <w:rsid w:val="00A830E0"/>
    <w:rsid w:val="00A95B7B"/>
    <w:rsid w:val="00AA4E53"/>
    <w:rsid w:val="00AB18F8"/>
    <w:rsid w:val="00AB4128"/>
    <w:rsid w:val="00AC40F3"/>
    <w:rsid w:val="00AD4E83"/>
    <w:rsid w:val="00AE26EA"/>
    <w:rsid w:val="00B1032F"/>
    <w:rsid w:val="00B14DB5"/>
    <w:rsid w:val="00B36852"/>
    <w:rsid w:val="00B51A42"/>
    <w:rsid w:val="00B62184"/>
    <w:rsid w:val="00B62F60"/>
    <w:rsid w:val="00B67190"/>
    <w:rsid w:val="00B902D8"/>
    <w:rsid w:val="00BA47BF"/>
    <w:rsid w:val="00BB07BE"/>
    <w:rsid w:val="00BC6007"/>
    <w:rsid w:val="00BD74D1"/>
    <w:rsid w:val="00BF5B04"/>
    <w:rsid w:val="00BF6FD0"/>
    <w:rsid w:val="00C01805"/>
    <w:rsid w:val="00C05AB1"/>
    <w:rsid w:val="00C10FFE"/>
    <w:rsid w:val="00C2337D"/>
    <w:rsid w:val="00C467E5"/>
    <w:rsid w:val="00C85500"/>
    <w:rsid w:val="00CB2844"/>
    <w:rsid w:val="00CC2B0F"/>
    <w:rsid w:val="00CC606F"/>
    <w:rsid w:val="00CD079B"/>
    <w:rsid w:val="00D065B0"/>
    <w:rsid w:val="00D87F9A"/>
    <w:rsid w:val="00D96D82"/>
    <w:rsid w:val="00DB0272"/>
    <w:rsid w:val="00DB19CB"/>
    <w:rsid w:val="00DB582D"/>
    <w:rsid w:val="00DD061D"/>
    <w:rsid w:val="00DD2E5E"/>
    <w:rsid w:val="00DF3101"/>
    <w:rsid w:val="00E07A91"/>
    <w:rsid w:val="00E23DA7"/>
    <w:rsid w:val="00E81791"/>
    <w:rsid w:val="00EB1FA0"/>
    <w:rsid w:val="00ED2CE4"/>
    <w:rsid w:val="00EE0D5D"/>
    <w:rsid w:val="00EE42C3"/>
    <w:rsid w:val="00EE601C"/>
    <w:rsid w:val="00F04EF5"/>
    <w:rsid w:val="00F12C5A"/>
    <w:rsid w:val="00F14DA5"/>
    <w:rsid w:val="00F17864"/>
    <w:rsid w:val="00F5694A"/>
    <w:rsid w:val="00F851ED"/>
    <w:rsid w:val="00F87E65"/>
    <w:rsid w:val="00F91690"/>
    <w:rsid w:val="00F91A54"/>
    <w:rsid w:val="00FA5126"/>
    <w:rsid w:val="00FA54A8"/>
    <w:rsid w:val="00FB418E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CBD3"/>
  <w15:chartTrackingRefBased/>
  <w15:docId w15:val="{E135EA9A-A372-46DF-9569-BEDD0E4B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3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B38CC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1B3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B38C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E2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26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DFE26-83CC-4CE2-B5F0-22EBC095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2215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55</cp:revision>
  <cp:lastPrinted>2022-06-22T06:09:00Z</cp:lastPrinted>
  <dcterms:created xsi:type="dcterms:W3CDTF">2022-06-07T13:34:00Z</dcterms:created>
  <dcterms:modified xsi:type="dcterms:W3CDTF">2022-06-22T06:11:00Z</dcterms:modified>
</cp:coreProperties>
</file>